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783E9" w14:textId="77777777" w:rsidR="00943821" w:rsidRDefault="00943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DC4CCB" w14:textId="77777777" w:rsidR="00943821" w:rsidRDefault="00943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7B0F12" w14:textId="77777777" w:rsidR="00943821" w:rsidRDefault="00943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FDDACF" w14:textId="77777777" w:rsidR="00943821" w:rsidRDefault="00943821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6"/>
        <w:gridCol w:w="3051"/>
      </w:tblGrid>
      <w:tr w:rsidR="00943821" w14:paraId="49847C5C" w14:textId="77777777">
        <w:trPr>
          <w:trHeight w:hRule="exact" w:val="2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03D05" w14:textId="77777777" w:rsidR="00943821" w:rsidRDefault="00983AA8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1D28B" w14:textId="77777777" w:rsidR="00943821" w:rsidRDefault="00983AA8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6DD5C" w14:textId="77777777" w:rsidR="00943821" w:rsidRDefault="00983AA8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6FB78" w14:textId="77777777" w:rsidR="00943821" w:rsidRDefault="00983AA8">
            <w:pPr>
              <w:pStyle w:val="TableParagraph"/>
              <w:spacing w:line="232" w:lineRule="exact"/>
              <w:ind w:left="19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"/>
              </w:rPr>
              <w:t xml:space="preserve"> Activities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A1DC2" w14:textId="77777777" w:rsidR="00943821" w:rsidRDefault="00983AA8">
            <w:pPr>
              <w:pStyle w:val="TableParagraph"/>
              <w:spacing w:line="232" w:lineRule="exact"/>
              <w:ind w:left="72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Points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1"/>
              </w:rPr>
              <w:t xml:space="preserve"> Note</w:t>
            </w:r>
          </w:p>
        </w:tc>
      </w:tr>
      <w:tr w:rsidR="00943821" w14:paraId="3C21E2F8" w14:textId="77777777">
        <w:trPr>
          <w:trHeight w:hRule="exact" w:val="792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3AA03" w14:textId="77777777" w:rsidR="00943821" w:rsidRDefault="00983AA8">
            <w:pPr>
              <w:pStyle w:val="TableParagraph"/>
              <w:spacing w:line="232" w:lineRule="exact"/>
              <w:ind w:left="102" w:firstLine="7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1</w:t>
            </w:r>
          </w:p>
          <w:p w14:paraId="73BE3810" w14:textId="77777777" w:rsidR="00943821" w:rsidRDefault="009438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6379AB22" w14:textId="77777777" w:rsidR="00943821" w:rsidRDefault="00983AA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14:paraId="4DA711CA" w14:textId="77777777" w:rsidR="00943821" w:rsidRDefault="009438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1D625571" w14:textId="77777777" w:rsidR="00943821" w:rsidRDefault="00983AA8">
            <w:pPr>
              <w:pStyle w:val="TableParagraph"/>
              <w:ind w:left="102" w:right="25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1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-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explain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Christians call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Jesus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‘the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light</w:t>
            </w:r>
            <w:r>
              <w:rPr>
                <w:rFonts w:ascii="Gill Sans MT" w:eastAsia="Gill Sans MT" w:hAnsi="Gill Sans MT" w:cs="Gill Sans MT"/>
              </w:rPr>
              <w:t xml:space="preserve"> 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world’.</w:t>
            </w:r>
          </w:p>
          <w:p w14:paraId="60748878" w14:textId="77777777" w:rsidR="00943821" w:rsidRDefault="009438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71A45B2D" w14:textId="77777777" w:rsidR="00943821" w:rsidRDefault="00983AA8">
            <w:pPr>
              <w:pStyle w:val="TableParagraph"/>
              <w:ind w:left="102" w:right="17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2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Understand that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Christians believe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that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light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guide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us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dark, Jesus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guides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believers.</w:t>
            </w:r>
          </w:p>
          <w:p w14:paraId="494AC9A7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526F2B2" w14:textId="77777777" w:rsidR="00943821" w:rsidRDefault="0094382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52396723" w14:textId="77777777" w:rsidR="00943821" w:rsidRDefault="00983AA8">
            <w:pPr>
              <w:pStyle w:val="TableParagraph"/>
              <w:ind w:left="102" w:right="66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Success Criteria: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knowing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</w:p>
          <w:p w14:paraId="7F3686B3" w14:textId="77777777" w:rsidR="00943821" w:rsidRDefault="00983AA8">
            <w:pPr>
              <w:pStyle w:val="TableParagraph"/>
              <w:spacing w:before="2"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Christians </w:t>
            </w:r>
            <w:r>
              <w:rPr>
                <w:rFonts w:ascii="Gill Sans MT"/>
              </w:rPr>
              <w:t>think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Jesus</w:t>
            </w:r>
          </w:p>
          <w:p w14:paraId="69DA6AD3" w14:textId="77777777" w:rsidR="00943821" w:rsidRDefault="00983AA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proofErr w:type="gramEnd"/>
            <w:r>
              <w:rPr>
                <w:rFonts w:ascii="Gill Sans MT" w:eastAsia="Gill Sans MT" w:hAnsi="Gill Sans MT" w:cs="Gill Sans MT"/>
              </w:rPr>
              <w:t xml:space="preserve"> ‘the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light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the </w:t>
            </w:r>
            <w:r>
              <w:rPr>
                <w:rFonts w:ascii="Gill Sans MT" w:eastAsia="Gill Sans MT" w:hAnsi="Gill Sans MT" w:cs="Gill Sans MT"/>
                <w:spacing w:val="-1"/>
              </w:rPr>
              <w:t>world’.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10CC5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993E5E5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9E72D47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4C0C148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1C39B61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82CC93A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930B2F9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C4EF2DF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BC80484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3621BEF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5D693CF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3F1734C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0E0F145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094A28E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12D0E29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884F604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FDEB6FD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E1F0950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7B51037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83BD2C4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A11794D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B675F7C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7C6C9B9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035A874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58C59B6" w14:textId="77777777" w:rsidR="00943821" w:rsidRDefault="009438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45A6059" w14:textId="77777777" w:rsidR="00943821" w:rsidRDefault="00983AA8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F303D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F5A824D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E45C4C6" w14:textId="77777777" w:rsidR="00943821" w:rsidRDefault="0094382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659AC30F" w14:textId="77777777" w:rsidR="00943821" w:rsidRDefault="00983AA8">
            <w:pPr>
              <w:pStyle w:val="TableParagraph"/>
              <w:ind w:lef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14:paraId="7D39FC33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48D23FE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5AA9DAB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D6F6D29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6BB6EAC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F919FD6" w14:textId="77777777" w:rsidR="00943821" w:rsidRDefault="009438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0ADCF66" w14:textId="77777777" w:rsidR="00943821" w:rsidRDefault="00983AA8">
            <w:pPr>
              <w:pStyle w:val="TableParagraph"/>
              <w:ind w:lef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A633B" w14:textId="77777777" w:rsidR="00943821" w:rsidRDefault="00983AA8">
            <w:pPr>
              <w:pStyle w:val="TableParagraph"/>
              <w:spacing w:line="232" w:lineRule="exact"/>
              <w:ind w:left="217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Can</w:t>
            </w:r>
            <w:r>
              <w:rPr>
                <w:rFonts w:ascii="Gill Sans MT"/>
                <w:b/>
                <w:spacing w:val="-1"/>
              </w:rPr>
              <w:t xml:space="preserve"> You Find The Light?</w:t>
            </w:r>
          </w:p>
          <w:p w14:paraId="2EBDACD8" w14:textId="77777777" w:rsidR="00943821" w:rsidRDefault="009438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3D9CAF37" w14:textId="77777777" w:rsidR="00943821" w:rsidRDefault="00983AA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Introduction:</w:t>
            </w:r>
          </w:p>
          <w:p w14:paraId="3EFA952A" w14:textId="77777777" w:rsidR="00943821" w:rsidRDefault="00983AA8">
            <w:pPr>
              <w:pStyle w:val="TableParagraph"/>
              <w:ind w:left="102" w:right="34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Display different </w:t>
            </w:r>
            <w:r>
              <w:rPr>
                <w:rFonts w:ascii="Gill Sans MT"/>
              </w:rPr>
              <w:t>kinds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light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  <w:spacing w:val="-1"/>
              </w:rPr>
              <w:t>source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picture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e.g.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torches,</w:t>
            </w:r>
            <w:r>
              <w:rPr>
                <w:rFonts w:ascii="Gill Sans MT"/>
              </w:rPr>
              <w:t xml:space="preserve"> bike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light,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Gill Sans MT"/>
                <w:spacing w:val="-1"/>
              </w:rPr>
              <w:t>fairy lights,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light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sabre,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Jesus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</w:rPr>
              <w:t xml:space="preserve"> the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light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world,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birthday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cake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candles </w:t>
            </w:r>
            <w:proofErr w:type="spellStart"/>
            <w:r>
              <w:rPr>
                <w:rFonts w:ascii="Gill Sans MT"/>
              </w:rPr>
              <w:t>etc</w:t>
            </w:r>
            <w:proofErr w:type="spellEnd"/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random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places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around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room.</w:t>
            </w:r>
            <w:r>
              <w:rPr>
                <w:rFonts w:ascii="Gill Sans MT"/>
                <w:spacing w:val="3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try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 spot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Gill Sans MT"/>
              </w:rPr>
              <w:t>new</w:t>
            </w:r>
            <w:r>
              <w:rPr>
                <w:rFonts w:ascii="Gill Sans MT"/>
                <w:spacing w:val="-1"/>
              </w:rPr>
              <w:t xml:space="preserve"> things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appeared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the </w:t>
            </w:r>
            <w:r>
              <w:rPr>
                <w:rFonts w:ascii="Gill Sans MT"/>
                <w:spacing w:val="-1"/>
              </w:rPr>
              <w:t>room.</w:t>
            </w:r>
          </w:p>
          <w:p w14:paraId="2E395156" w14:textId="77777777" w:rsidR="00943821" w:rsidRDefault="009438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67F22B5A" w14:textId="77777777" w:rsidR="00943821" w:rsidRDefault="00983AA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Discussion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  <w:spacing w:val="-1"/>
              </w:rPr>
              <w:t>Activities:</w:t>
            </w:r>
          </w:p>
          <w:p w14:paraId="5076171A" w14:textId="77777777" w:rsidR="00943821" w:rsidRDefault="00983AA8">
            <w:pPr>
              <w:pStyle w:val="TableParagraph"/>
              <w:ind w:left="102" w:right="22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Teacher </w:t>
            </w:r>
            <w:r>
              <w:rPr>
                <w:rFonts w:ascii="Gill Sans MT"/>
                <w:spacing w:val="-2"/>
              </w:rPr>
              <w:t>scribes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list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things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they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spotted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1"/>
              </w:rPr>
              <w:t xml:space="preserve"> 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board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Gill Sans MT"/>
                <w:spacing w:val="-1"/>
              </w:rPr>
              <w:t>asks if</w:t>
            </w:r>
            <w:r>
              <w:rPr>
                <w:rFonts w:ascii="Gill Sans MT"/>
              </w:rPr>
              <w:t xml:space="preserve"> they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3"/>
              </w:rPr>
              <w:t xml:space="preserve"> </w:t>
            </w:r>
            <w:r>
              <w:rPr>
                <w:rFonts w:ascii="Gill Sans MT"/>
                <w:spacing w:val="-2"/>
              </w:rPr>
              <w:t xml:space="preserve">links </w:t>
            </w:r>
            <w:r>
              <w:rPr>
                <w:rFonts w:ascii="Gill Sans MT"/>
                <w:spacing w:val="-1"/>
              </w:rPr>
              <w:t>these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objects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together?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E.g. </w:t>
            </w:r>
            <w:r>
              <w:rPr>
                <w:rFonts w:ascii="Gill Sans MT"/>
              </w:rPr>
              <w:t xml:space="preserve">they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all</w:t>
            </w:r>
            <w:r>
              <w:rPr>
                <w:rFonts w:ascii="Times New Roman"/>
                <w:spacing w:val="48"/>
              </w:rPr>
              <w:t xml:space="preserve"> </w:t>
            </w:r>
            <w:r>
              <w:rPr>
                <w:rFonts w:ascii="Gill Sans MT"/>
                <w:spacing w:val="-1"/>
              </w:rPr>
              <w:t>something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do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with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light.</w:t>
            </w:r>
          </w:p>
          <w:p w14:paraId="5D612080" w14:textId="77777777" w:rsidR="00943821" w:rsidRDefault="009438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7228C974" w14:textId="77777777" w:rsidR="00943821" w:rsidRDefault="00983AA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Sit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quietly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darkness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just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1"/>
              </w:rPr>
              <w:t xml:space="preserve"> candle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alight 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room.</w:t>
            </w:r>
          </w:p>
          <w:p w14:paraId="21C56A1E" w14:textId="77777777" w:rsidR="00943821" w:rsidRDefault="00983AA8">
            <w:pPr>
              <w:pStyle w:val="TableParagraph"/>
              <w:spacing w:before="1"/>
              <w:ind w:left="102" w:right="2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Partner </w:t>
            </w:r>
            <w:r>
              <w:rPr>
                <w:rFonts w:ascii="Gill Sans MT"/>
              </w:rPr>
              <w:t xml:space="preserve">or </w:t>
            </w:r>
            <w:r>
              <w:rPr>
                <w:rFonts w:ascii="Gill Sans MT"/>
                <w:spacing w:val="-1"/>
              </w:rPr>
              <w:t>small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group,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talk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how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light</w:t>
            </w:r>
            <w:r>
              <w:rPr>
                <w:rFonts w:ascii="Gill Sans MT"/>
                <w:spacing w:val="-1"/>
              </w:rPr>
              <w:t xml:space="preserve"> makes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them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feel.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Talk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Times New Roman"/>
                <w:spacing w:val="61"/>
              </w:rPr>
              <w:t xml:space="preserve"> </w:t>
            </w:r>
            <w:r>
              <w:rPr>
                <w:rFonts w:ascii="Gill Sans MT"/>
              </w:rPr>
              <w:t xml:space="preserve">the </w:t>
            </w:r>
            <w:r>
              <w:rPr>
                <w:rFonts w:ascii="Gill Sans MT"/>
                <w:spacing w:val="-1"/>
              </w:rPr>
              <w:t>power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little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light to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overcome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all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darkness.</w:t>
            </w:r>
            <w:r>
              <w:rPr>
                <w:rFonts w:ascii="Gill Sans MT"/>
              </w:rPr>
              <w:t xml:space="preserve"> How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light </w:t>
            </w:r>
            <w:r>
              <w:rPr>
                <w:rFonts w:ascii="Gill Sans MT"/>
              </w:rPr>
              <w:t>help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Gill Sans MT"/>
                <w:spacing w:val="-1"/>
              </w:rPr>
              <w:t>us?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Lighthouses,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traffic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lights,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growth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plants, headlights,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etc.</w:t>
            </w:r>
          </w:p>
          <w:p w14:paraId="2D84C7DB" w14:textId="77777777" w:rsidR="00943821" w:rsidRDefault="00983AA8">
            <w:pPr>
              <w:pStyle w:val="TableParagraph"/>
              <w:spacing w:before="2"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Where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do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you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see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candles?</w:t>
            </w:r>
          </w:p>
          <w:p w14:paraId="59F3F6EC" w14:textId="77777777" w:rsidR="00943821" w:rsidRDefault="00983AA8">
            <w:pPr>
              <w:pStyle w:val="TableParagraph"/>
              <w:ind w:left="102" w:right="31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Whole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2"/>
              </w:rPr>
              <w:t>class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feedback,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either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verbal</w:t>
            </w:r>
            <w:r>
              <w:rPr>
                <w:rFonts w:ascii="Gill Sans MT"/>
              </w:rPr>
              <w:t xml:space="preserve"> or </w:t>
            </w:r>
            <w:r>
              <w:rPr>
                <w:rFonts w:ascii="Gill Sans MT"/>
                <w:spacing w:val="-1"/>
              </w:rPr>
              <w:t>written, e.g.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on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 xml:space="preserve">a </w:t>
            </w:r>
            <w:r>
              <w:rPr>
                <w:rFonts w:ascii="Gill Sans MT"/>
                <w:spacing w:val="-1"/>
              </w:rPr>
              <w:t>post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it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note.</w:t>
            </w:r>
            <w:r>
              <w:rPr>
                <w:rFonts w:ascii="Times New Roman"/>
                <w:spacing w:val="57"/>
              </w:rPr>
              <w:t xml:space="preserve"> </w:t>
            </w:r>
            <w:r>
              <w:rPr>
                <w:rFonts w:ascii="Gill Sans MT"/>
                <w:spacing w:val="-1"/>
              </w:rPr>
              <w:t>Link to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  <w:spacing w:val="-1"/>
              </w:rPr>
              <w:t>previous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learning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on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Creation: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natural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light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sources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do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Gill Sans MT"/>
                <w:spacing w:val="-1"/>
              </w:rPr>
              <w:t>Christians believe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God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created? Light was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created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first</w:t>
            </w:r>
            <w:r>
              <w:rPr>
                <w:rFonts w:ascii="Gill Sans MT"/>
                <w:spacing w:val="4"/>
              </w:rPr>
              <w:t xml:space="preserve"> </w:t>
            </w:r>
            <w:r>
              <w:rPr>
                <w:rFonts w:ascii="Gill Sans MT"/>
                <w:spacing w:val="-1"/>
              </w:rPr>
              <w:t>and then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sun,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Gill Sans MT"/>
              </w:rPr>
              <w:t>moon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and </w:t>
            </w:r>
            <w:r>
              <w:rPr>
                <w:rFonts w:ascii="Gill Sans MT"/>
                <w:spacing w:val="-2"/>
              </w:rPr>
              <w:t>stars.</w:t>
            </w:r>
          </w:p>
          <w:p w14:paraId="7F5497D1" w14:textId="77777777" w:rsidR="00943821" w:rsidRDefault="009438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6B513631" w14:textId="77777777" w:rsidR="00943821" w:rsidRDefault="00983AA8">
            <w:pPr>
              <w:pStyle w:val="TableParagraph"/>
              <w:ind w:left="102" w:right="43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 xml:space="preserve">Show </w:t>
            </w:r>
            <w:r>
              <w:rPr>
                <w:rFonts w:ascii="Gill Sans MT"/>
                <w:spacing w:val="-1"/>
              </w:rPr>
              <w:t>picture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Jesus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light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world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pupils </w:t>
            </w:r>
            <w:r>
              <w:rPr>
                <w:rFonts w:ascii="Gill Sans MT"/>
                <w:spacing w:val="-2"/>
              </w:rPr>
              <w:t>what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Gill Sans MT"/>
              </w:rPr>
              <w:t>think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picture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shows</w:t>
            </w:r>
            <w:r>
              <w:rPr>
                <w:rFonts w:ascii="Gill Sans MT"/>
              </w:rPr>
              <w:t xml:space="preserve"> /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means?</w:t>
            </w:r>
          </w:p>
          <w:p w14:paraId="2598ED03" w14:textId="77777777" w:rsidR="00943821" w:rsidRDefault="00983AA8">
            <w:pPr>
              <w:pStyle w:val="TableParagraph"/>
              <w:ind w:left="102" w:right="23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Talk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about </w:t>
            </w:r>
            <w:r>
              <w:rPr>
                <w:rFonts w:ascii="Gill Sans MT" w:eastAsia="Gill Sans MT" w:hAnsi="Gill Sans MT" w:cs="Gill Sans MT"/>
              </w:rPr>
              <w:t>how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Jesus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was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called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‘the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light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world’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that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His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birth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was seen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 xml:space="preserve"> a </w:t>
            </w:r>
            <w:r>
              <w:rPr>
                <w:rFonts w:ascii="Gill Sans MT" w:eastAsia="Gill Sans MT" w:hAnsi="Gill Sans MT" w:cs="Gill Sans MT"/>
                <w:spacing w:val="-2"/>
              </w:rPr>
              <w:t>light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for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dark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world.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What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pupils </w:t>
            </w:r>
            <w:r>
              <w:rPr>
                <w:rFonts w:ascii="Gill Sans MT" w:eastAsia="Gill Sans MT" w:hAnsi="Gill Sans MT" w:cs="Gill Sans MT"/>
              </w:rPr>
              <w:t>think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means?</w:t>
            </w:r>
          </w:p>
          <w:p w14:paraId="76C965A0" w14:textId="77777777" w:rsidR="00943821" w:rsidRDefault="00983AA8">
            <w:pPr>
              <w:pStyle w:val="TableParagraph"/>
              <w:ind w:left="102" w:right="384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  <w:spacing w:val="-1"/>
              </w:rPr>
              <w:t>Recognise</w:t>
            </w:r>
            <w:proofErr w:type="spellEnd"/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that Christian’s identify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Jesus as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light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world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guiding</w:t>
            </w:r>
            <w:r>
              <w:rPr>
                <w:rFonts w:ascii="Times New Roman" w:eastAsia="Times New Roman" w:hAnsi="Times New Roman" w:cs="Times New Roman"/>
                <w:spacing w:val="5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them,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providing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them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with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direction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for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life.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Reference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John </w:t>
            </w:r>
            <w:r>
              <w:rPr>
                <w:rFonts w:ascii="Gill Sans MT" w:eastAsia="Gill Sans MT" w:hAnsi="Gill Sans MT" w:cs="Gill Sans MT"/>
              </w:rPr>
              <w:t>8: 12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CADA7" w14:textId="77777777" w:rsidR="00943821" w:rsidRDefault="00983AA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Lit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candles,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be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aware!</w:t>
            </w:r>
          </w:p>
          <w:p w14:paraId="43AEA354" w14:textId="77777777" w:rsidR="00943821" w:rsidRDefault="009438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1DBCA82E" w14:textId="77777777" w:rsidR="00943821" w:rsidRDefault="00983AA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14:paraId="698CBE4E" w14:textId="77777777" w:rsidR="00943821" w:rsidRDefault="00983AA8">
            <w:pPr>
              <w:pStyle w:val="TableParagraph"/>
              <w:ind w:left="102" w:right="107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Bible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Text: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John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8:12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>Light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sources</w:t>
            </w:r>
          </w:p>
          <w:p w14:paraId="576DAF1F" w14:textId="77777777" w:rsidR="00943821" w:rsidRDefault="00983AA8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Post-it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Notes</w:t>
            </w:r>
          </w:p>
          <w:p w14:paraId="25E40A9C" w14:textId="77777777" w:rsidR="00943821" w:rsidRDefault="00983AA8">
            <w:pPr>
              <w:pStyle w:val="TableParagraph"/>
              <w:ind w:left="102" w:right="1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Pictures</w:t>
            </w:r>
            <w:r>
              <w:rPr>
                <w:rFonts w:ascii="Gill Sans MT" w:eastAsia="Gill Sans MT" w:hAnsi="Gill Sans MT" w:cs="Gill Sans MT"/>
              </w:rPr>
              <w:t xml:space="preserve"> 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‘Jesus </w:t>
            </w:r>
            <w:r>
              <w:rPr>
                <w:rFonts w:ascii="Gill Sans MT" w:eastAsia="Gill Sans MT" w:hAnsi="Gill Sans MT" w:cs="Gill Sans MT"/>
              </w:rPr>
              <w:t>Is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Light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World’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</w:rPr>
              <w:t>eg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Holman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Hunt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Religious painting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National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Gallery</w:t>
            </w:r>
          </w:p>
          <w:p w14:paraId="3877CE0D" w14:textId="77777777" w:rsidR="00943821" w:rsidRDefault="00983AA8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Nativity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  <w:spacing w:val="-1"/>
              </w:rPr>
              <w:t>George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De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La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Tour</w:t>
            </w:r>
          </w:p>
          <w:p w14:paraId="67289838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B6491D5" w14:textId="77777777" w:rsidR="00943821" w:rsidRDefault="0094382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7C3B6B05" w14:textId="77777777" w:rsidR="00943821" w:rsidRDefault="00DF13E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hyperlink r:id="rId7">
              <w:r w:rsidR="00983AA8">
                <w:rPr>
                  <w:rFonts w:ascii="Gill Sans MT"/>
                  <w:color w:val="0000FF"/>
                  <w:spacing w:val="-1"/>
                  <w:u w:val="single" w:color="0000FF"/>
                </w:rPr>
                <w:t>www.sacredstory.org</w:t>
              </w:r>
            </w:hyperlink>
          </w:p>
          <w:p w14:paraId="0E85AC6F" w14:textId="77777777" w:rsidR="00943821" w:rsidRDefault="009438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3934DD7D" w14:textId="77777777" w:rsidR="00943821" w:rsidRDefault="00983AA8">
            <w:pPr>
              <w:pStyle w:val="TableParagraph"/>
              <w:ind w:left="102" w:right="28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Channel </w:t>
            </w:r>
            <w:r>
              <w:rPr>
                <w:rFonts w:ascii="Gill Sans MT"/>
              </w:rPr>
              <w:t>4</w:t>
            </w:r>
            <w:r>
              <w:rPr>
                <w:rFonts w:ascii="Gill Sans MT"/>
                <w:spacing w:val="-1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</w:rPr>
              <w:t>programme</w:t>
            </w:r>
            <w:proofErr w:type="spellEnd"/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1"/>
              </w:rPr>
              <w:t xml:space="preserve"> the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Gill Sans MT"/>
                <w:spacing w:val="-1"/>
              </w:rPr>
              <w:t>Nativity.</w:t>
            </w:r>
          </w:p>
        </w:tc>
      </w:tr>
    </w:tbl>
    <w:p w14:paraId="7B0D26C5" w14:textId="77777777" w:rsidR="00943821" w:rsidRDefault="00943821">
      <w:pPr>
        <w:rPr>
          <w:rFonts w:ascii="Gill Sans MT" w:eastAsia="Gill Sans MT" w:hAnsi="Gill Sans MT" w:cs="Gill Sans MT"/>
        </w:rPr>
        <w:sectPr w:rsidR="00943821">
          <w:headerReference w:type="default" r:id="rId8"/>
          <w:footerReference w:type="default" r:id="rId9"/>
          <w:type w:val="continuous"/>
          <w:pgSz w:w="16840" w:h="11910" w:orient="landscape"/>
          <w:pgMar w:top="940" w:right="1220" w:bottom="1820" w:left="1220" w:header="710" w:footer="1636" w:gutter="0"/>
          <w:cols w:space="720"/>
        </w:sectPr>
      </w:pPr>
    </w:p>
    <w:p w14:paraId="42955C3C" w14:textId="77777777" w:rsidR="00943821" w:rsidRDefault="00943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004F9F" w14:textId="77777777" w:rsidR="00943821" w:rsidRDefault="00943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FB8131" w14:textId="77777777" w:rsidR="00943821" w:rsidRDefault="00943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982D84" w14:textId="77777777" w:rsidR="00943821" w:rsidRDefault="00943821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6"/>
        <w:gridCol w:w="3051"/>
      </w:tblGrid>
      <w:tr w:rsidR="00943821" w14:paraId="6F2AF5E5" w14:textId="77777777">
        <w:trPr>
          <w:trHeight w:hRule="exact" w:val="2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6C5F8" w14:textId="77777777" w:rsidR="00943821" w:rsidRDefault="00983AA8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58A97" w14:textId="77777777" w:rsidR="00943821" w:rsidRDefault="00983AA8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2B857" w14:textId="77777777" w:rsidR="00943821" w:rsidRDefault="00983AA8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6DA9E" w14:textId="77777777" w:rsidR="00943821" w:rsidRDefault="00983AA8">
            <w:pPr>
              <w:pStyle w:val="TableParagraph"/>
              <w:spacing w:line="232" w:lineRule="exact"/>
              <w:ind w:left="19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"/>
              </w:rPr>
              <w:t xml:space="preserve"> Activities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DA04A" w14:textId="77777777" w:rsidR="00943821" w:rsidRDefault="00983AA8">
            <w:pPr>
              <w:pStyle w:val="TableParagraph"/>
              <w:spacing w:line="232" w:lineRule="exact"/>
              <w:ind w:left="72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Points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1"/>
              </w:rPr>
              <w:t xml:space="preserve"> Note</w:t>
            </w:r>
          </w:p>
        </w:tc>
      </w:tr>
      <w:tr w:rsidR="00943821" w14:paraId="46CB2A6D" w14:textId="77777777">
        <w:trPr>
          <w:trHeight w:hRule="exact" w:val="22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8492D" w14:textId="77777777" w:rsidR="00943821" w:rsidRDefault="00943821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C2E45" w14:textId="77777777" w:rsidR="00943821" w:rsidRDefault="0094382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7EE9F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CEA36A2" w14:textId="77777777" w:rsidR="00943821" w:rsidRDefault="009438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003EBBD9" w14:textId="77777777" w:rsidR="00943821" w:rsidRDefault="00983AA8">
            <w:pPr>
              <w:pStyle w:val="TableParagraph"/>
              <w:ind w:lef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922E4" w14:textId="77777777" w:rsidR="00943821" w:rsidRDefault="00983AA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Reflection:</w:t>
            </w:r>
          </w:p>
          <w:p w14:paraId="367C3B01" w14:textId="77777777" w:rsidR="00943821" w:rsidRDefault="00983AA8">
            <w:pPr>
              <w:pStyle w:val="TableParagraph"/>
              <w:spacing w:before="1"/>
              <w:ind w:left="102" w:right="17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share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1"/>
              </w:rPr>
              <w:t xml:space="preserve"> they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experience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enjoy days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2"/>
              </w:rPr>
              <w:t xml:space="preserve"> 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sun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looking </w:t>
            </w:r>
            <w:r>
              <w:rPr>
                <w:rFonts w:ascii="Gill Sans MT"/>
                <w:spacing w:val="-2"/>
              </w:rPr>
              <w:t>at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Gill Sans MT"/>
              </w:rPr>
              <w:t xml:space="preserve">the </w:t>
            </w:r>
            <w:r>
              <w:rPr>
                <w:rFonts w:ascii="Gill Sans MT"/>
                <w:spacing w:val="-1"/>
              </w:rPr>
              <w:t>stars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at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night.</w:t>
            </w:r>
          </w:p>
          <w:p w14:paraId="56F063BA" w14:textId="77777777" w:rsidR="00943821" w:rsidRDefault="00983AA8">
            <w:pPr>
              <w:pStyle w:val="TableParagraph"/>
              <w:ind w:left="102" w:right="138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Complete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sentences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on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flame outlines,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add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display,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Gill Sans MT"/>
                <w:spacing w:val="-1"/>
              </w:rPr>
              <w:t>Light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makes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me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feel .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. .</w:t>
            </w:r>
          </w:p>
          <w:p w14:paraId="5F2EB055" w14:textId="77777777" w:rsidR="00943821" w:rsidRDefault="00983AA8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Light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powerful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because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.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. .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F9DF3" w14:textId="77777777" w:rsidR="00943821" w:rsidRDefault="00943821"/>
        </w:tc>
      </w:tr>
    </w:tbl>
    <w:p w14:paraId="7B276572" w14:textId="77777777" w:rsidR="00943821" w:rsidRDefault="00943821">
      <w:pPr>
        <w:sectPr w:rsidR="00943821">
          <w:pgSz w:w="16840" w:h="11910" w:orient="landscape"/>
          <w:pgMar w:top="940" w:right="1220" w:bottom="1820" w:left="1220" w:header="710" w:footer="1636" w:gutter="0"/>
          <w:cols w:space="720"/>
        </w:sectPr>
      </w:pPr>
    </w:p>
    <w:p w14:paraId="316BBC0D" w14:textId="44DA2FF9" w:rsidR="00943821" w:rsidRDefault="004B20C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7728" behindDoc="1" locked="0" layoutInCell="1" allowOverlap="1" wp14:anchorId="10495AB1" wp14:editId="74A04DEB">
            <wp:simplePos x="0" y="0"/>
            <wp:positionH relativeFrom="page">
              <wp:posOffset>6104890</wp:posOffset>
            </wp:positionH>
            <wp:positionV relativeFrom="page">
              <wp:posOffset>2375535</wp:posOffset>
            </wp:positionV>
            <wp:extent cx="1667510" cy="1713230"/>
            <wp:effectExtent l="0" t="0" r="889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A1F75" w14:textId="77777777" w:rsidR="00943821" w:rsidRDefault="00943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359216" w14:textId="77777777" w:rsidR="00943821" w:rsidRDefault="00943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3233E1" w14:textId="77777777" w:rsidR="00943821" w:rsidRDefault="00943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FD0912" w14:textId="77777777" w:rsidR="00943821" w:rsidRDefault="00943821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6"/>
        <w:gridCol w:w="3051"/>
      </w:tblGrid>
      <w:tr w:rsidR="00943821" w14:paraId="6DE5B89D" w14:textId="77777777">
        <w:trPr>
          <w:trHeight w:hRule="exact" w:val="26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1B236" w14:textId="77777777" w:rsidR="00943821" w:rsidRDefault="00983AA8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E7DB5" w14:textId="77777777" w:rsidR="00943821" w:rsidRDefault="00983AA8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97C84" w14:textId="77777777" w:rsidR="00943821" w:rsidRDefault="00983AA8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AC638" w14:textId="77777777" w:rsidR="00943821" w:rsidRDefault="00983AA8">
            <w:pPr>
              <w:pStyle w:val="TableParagraph"/>
              <w:spacing w:line="232" w:lineRule="exact"/>
              <w:ind w:left="19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"/>
              </w:rPr>
              <w:t xml:space="preserve"> Activities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32C41" w14:textId="77777777" w:rsidR="00943821" w:rsidRDefault="00983AA8">
            <w:pPr>
              <w:pStyle w:val="TableParagraph"/>
              <w:spacing w:line="232" w:lineRule="exact"/>
              <w:ind w:left="72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Points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1"/>
              </w:rPr>
              <w:t xml:space="preserve"> Note</w:t>
            </w:r>
          </w:p>
        </w:tc>
      </w:tr>
      <w:tr w:rsidR="00943821" w14:paraId="7CA5C516" w14:textId="77777777">
        <w:trPr>
          <w:trHeight w:hRule="exact" w:val="766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85ABE" w14:textId="77777777" w:rsidR="00943821" w:rsidRDefault="00983AA8">
            <w:pPr>
              <w:pStyle w:val="TableParagraph"/>
              <w:spacing w:line="232" w:lineRule="exact"/>
              <w:ind w:left="102" w:firstLine="7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2</w:t>
            </w:r>
          </w:p>
          <w:p w14:paraId="0CEE00AB" w14:textId="77777777" w:rsidR="00943821" w:rsidRDefault="009438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219C6B34" w14:textId="77777777" w:rsidR="00943821" w:rsidRDefault="00983AA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14:paraId="08C95D85" w14:textId="77777777" w:rsidR="00943821" w:rsidRDefault="009438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30157090" w14:textId="77777777" w:rsidR="00943821" w:rsidRDefault="00983AA8">
            <w:pPr>
              <w:pStyle w:val="TableParagraph"/>
              <w:ind w:left="102" w:right="21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AT1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Know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</w:rPr>
              <w:t xml:space="preserve"> the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Gill Sans MT"/>
                <w:spacing w:val="-1"/>
              </w:rPr>
              <w:t>Christingle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what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Gill Sans MT"/>
                <w:spacing w:val="-1"/>
              </w:rPr>
              <w:t>parts represents.</w:t>
            </w:r>
          </w:p>
          <w:p w14:paraId="418C1576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6201ED8" w14:textId="77777777" w:rsidR="00943821" w:rsidRDefault="009438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094C092F" w14:textId="77777777" w:rsidR="00943821" w:rsidRDefault="00983AA8">
            <w:pPr>
              <w:pStyle w:val="TableParagraph"/>
              <w:ind w:left="102" w:right="13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2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-1"/>
              </w:rPr>
              <w:t xml:space="preserve"> Talk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what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ill Sans MT"/>
                <w:spacing w:val="-1"/>
              </w:rPr>
              <w:t>symbol they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might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add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</w:rPr>
              <w:t xml:space="preserve">the </w:t>
            </w:r>
            <w:r>
              <w:rPr>
                <w:rFonts w:ascii="Gill Sans MT"/>
                <w:spacing w:val="-2"/>
              </w:rPr>
              <w:t>Christingle</w:t>
            </w:r>
            <w:r>
              <w:rPr>
                <w:rFonts w:ascii="Gill Sans MT"/>
              </w:rPr>
              <w:t xml:space="preserve"> and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why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1"/>
              </w:rPr>
              <w:t xml:space="preserve"> would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choose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>symbol.</w:t>
            </w:r>
          </w:p>
          <w:p w14:paraId="4508F2D7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35906BD" w14:textId="77777777" w:rsidR="00943821" w:rsidRDefault="0094382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096431F7" w14:textId="77777777" w:rsidR="00943821" w:rsidRDefault="00983AA8">
            <w:pPr>
              <w:pStyle w:val="TableParagraph"/>
              <w:ind w:left="102" w:right="42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Success Criteria: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knowing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what </w:t>
            </w:r>
            <w:r>
              <w:rPr>
                <w:rFonts w:ascii="Gill Sans MT"/>
              </w:rPr>
              <w:t>a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Gill Sans MT"/>
                <w:spacing w:val="-1"/>
              </w:rPr>
              <w:t>Christingle is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and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Gill Sans MT"/>
                <w:spacing w:val="-1"/>
              </w:rPr>
              <w:t>symbolism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behind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it.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D9823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7225486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B118268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9C48E92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49E591F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9CDCB30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6F8AA82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CB20E4C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5DB67FA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D30D116" w14:textId="77777777" w:rsidR="00943821" w:rsidRDefault="00943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4D22F15" w14:textId="77777777" w:rsidR="00943821" w:rsidRDefault="00983AA8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14:paraId="7E64F64B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24987E5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9EF1E5A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56C4B73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69742B5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3E701FA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043C70F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338723A" w14:textId="77777777" w:rsidR="00943821" w:rsidRDefault="0094382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782E480" w14:textId="77777777" w:rsidR="00943821" w:rsidRDefault="00983AA8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4DCA5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B1146C3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0D46FC0" w14:textId="77777777" w:rsidR="00943821" w:rsidRDefault="0094382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70CFC21C" w14:textId="77777777" w:rsidR="00943821" w:rsidRDefault="00983AA8">
            <w:pPr>
              <w:pStyle w:val="TableParagraph"/>
              <w:ind w:lef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14:paraId="6D569033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CE6ECCA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216C964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F38CA29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0B04FA7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6EC7B74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948FD69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02E911E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581FBED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6AA6646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2226798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CECF5BA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99BD3A9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A13D43C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5C1D377" w14:textId="77777777" w:rsidR="00943821" w:rsidRDefault="009438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DA7BFC" w14:textId="77777777" w:rsidR="00943821" w:rsidRDefault="00983AA8">
            <w:pPr>
              <w:pStyle w:val="TableParagraph"/>
              <w:ind w:lef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340DA" w14:textId="77777777" w:rsidR="00943821" w:rsidRDefault="00983AA8">
            <w:pPr>
              <w:pStyle w:val="TableParagraph"/>
              <w:spacing w:line="232" w:lineRule="exact"/>
              <w:ind w:left="102" w:firstLine="16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How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Does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The Christingle</w:t>
            </w:r>
            <w:r>
              <w:rPr>
                <w:rFonts w:ascii="Gill Sans MT"/>
                <w:b/>
              </w:rPr>
              <w:t xml:space="preserve"> </w:t>
            </w:r>
            <w:proofErr w:type="spellStart"/>
            <w:r>
              <w:rPr>
                <w:rFonts w:ascii="Gill Sans MT"/>
                <w:b/>
                <w:spacing w:val="-1"/>
              </w:rPr>
              <w:t>Symbolise</w:t>
            </w:r>
            <w:proofErr w:type="spellEnd"/>
            <w:r>
              <w:rPr>
                <w:rFonts w:ascii="Gill Sans MT"/>
                <w:b/>
                <w:spacing w:val="-1"/>
              </w:rPr>
              <w:t xml:space="preserve"> The Light </w:t>
            </w:r>
            <w:r>
              <w:rPr>
                <w:rFonts w:ascii="Gill Sans MT"/>
                <w:b/>
              </w:rPr>
              <w:t>of</w:t>
            </w:r>
            <w:r>
              <w:rPr>
                <w:rFonts w:ascii="Gill Sans MT"/>
                <w:b/>
                <w:spacing w:val="-1"/>
              </w:rPr>
              <w:t xml:space="preserve"> Christmas?</w:t>
            </w:r>
          </w:p>
          <w:p w14:paraId="5A6B978D" w14:textId="77777777" w:rsidR="00943821" w:rsidRDefault="009438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6CA1EA71" w14:textId="77777777" w:rsidR="00943821" w:rsidRDefault="00983AA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Introduction:</w:t>
            </w:r>
          </w:p>
          <w:p w14:paraId="1AABD24F" w14:textId="77777777" w:rsidR="00943821" w:rsidRDefault="00983AA8">
            <w:pPr>
              <w:pStyle w:val="TableParagraph"/>
              <w:spacing w:before="1"/>
              <w:ind w:left="102" w:right="321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Show 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Christingle,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anyone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name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it?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you see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Christingle?</w:t>
            </w:r>
          </w:p>
          <w:p w14:paraId="4CAFF1D9" w14:textId="77777777" w:rsidR="00943821" w:rsidRDefault="00983AA8">
            <w:pPr>
              <w:pStyle w:val="TableParagraph"/>
              <w:spacing w:line="242" w:lineRule="auto"/>
              <w:ind w:left="102" w:right="371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Where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might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I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got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from?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could it mean?</w:t>
            </w:r>
          </w:p>
          <w:p w14:paraId="14DDE0CF" w14:textId="77777777" w:rsidR="00943821" w:rsidRDefault="00983AA8">
            <w:pPr>
              <w:pStyle w:val="TableParagraph"/>
              <w:spacing w:line="25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might each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part mean?</w:t>
            </w:r>
          </w:p>
          <w:p w14:paraId="1F0629E9" w14:textId="77777777" w:rsidR="00943821" w:rsidRDefault="009438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4A8298C6" w14:textId="77777777" w:rsidR="00943821" w:rsidRDefault="00983AA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Main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Teaching:</w:t>
            </w:r>
          </w:p>
          <w:p w14:paraId="0F2BC890" w14:textId="77777777" w:rsidR="00943821" w:rsidRDefault="00983AA8">
            <w:pPr>
              <w:pStyle w:val="TableParagraph"/>
              <w:spacing w:before="1"/>
              <w:ind w:left="102" w:right="304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Construct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Christingle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 through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each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part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Christingle,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orange,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sticks, sweets,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ribbon and candle,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explaining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symbolism of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each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part e.g.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orange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representing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world.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further information about each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part,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refer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Children’s Society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website.</w:t>
            </w:r>
          </w:p>
          <w:p w14:paraId="1DB9ED9E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0DD8DCF" w14:textId="77777777" w:rsidR="00943821" w:rsidRDefault="00983AA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Activity:</w:t>
            </w:r>
          </w:p>
          <w:p w14:paraId="4E95F5A5" w14:textId="77777777" w:rsidR="00943821" w:rsidRDefault="00983AA8">
            <w:pPr>
              <w:pStyle w:val="TableParagraph"/>
              <w:ind w:left="102" w:right="14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Make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a </w:t>
            </w:r>
            <w:r>
              <w:rPr>
                <w:rFonts w:ascii="Gill Sans MT" w:eastAsia="Gill Sans MT" w:hAnsi="Gill Sans MT" w:cs="Gill Sans MT"/>
                <w:spacing w:val="-1"/>
              </w:rPr>
              <w:t>real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Christingle</w:t>
            </w:r>
            <w:r>
              <w:rPr>
                <w:rFonts w:ascii="Gill Sans MT" w:eastAsia="Gill Sans MT" w:hAnsi="Gill Sans MT" w:cs="Gill Sans MT"/>
              </w:rPr>
              <w:t xml:space="preserve"> or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a </w:t>
            </w:r>
            <w:r>
              <w:rPr>
                <w:rFonts w:ascii="Gill Sans MT" w:eastAsia="Gill Sans MT" w:hAnsi="Gill Sans MT" w:cs="Gill Sans MT"/>
                <w:spacing w:val="-1"/>
              </w:rPr>
              <w:t>pictorial representation of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a </w:t>
            </w:r>
            <w:r>
              <w:rPr>
                <w:rFonts w:ascii="Gill Sans MT" w:eastAsia="Gill Sans MT" w:hAnsi="Gill Sans MT" w:cs="Gill Sans MT"/>
                <w:spacing w:val="-1"/>
              </w:rPr>
              <w:t>Christingle.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Suggestion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arrange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for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Y5/6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class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visit your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class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that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older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children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could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support 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younger children.</w:t>
            </w:r>
          </w:p>
          <w:p w14:paraId="69FDA4AA" w14:textId="77777777" w:rsidR="00943821" w:rsidRDefault="009438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42A2FE60" w14:textId="77777777" w:rsidR="00943821" w:rsidRDefault="00983AA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Reflection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activity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follow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making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Christingle.</w:t>
            </w:r>
          </w:p>
          <w:p w14:paraId="020582F1" w14:textId="77777777" w:rsidR="00943821" w:rsidRDefault="00983AA8">
            <w:pPr>
              <w:pStyle w:val="TableParagraph"/>
              <w:ind w:left="102" w:right="97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6"/>
              </w:rPr>
              <w:t xml:space="preserve"> </w:t>
            </w:r>
            <w:r>
              <w:rPr>
                <w:rFonts w:ascii="Gill Sans MT"/>
              </w:rPr>
              <w:t>think</w:t>
            </w:r>
            <w:r>
              <w:rPr>
                <w:rFonts w:ascii="Gill Sans MT"/>
                <w:spacing w:val="5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6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6"/>
              </w:rPr>
              <w:t xml:space="preserve"> </w:t>
            </w:r>
            <w:r>
              <w:rPr>
                <w:rFonts w:ascii="Gill Sans MT"/>
              </w:rPr>
              <w:t>new</w:t>
            </w:r>
            <w:r>
              <w:rPr>
                <w:rFonts w:ascii="Gill Sans MT"/>
                <w:spacing w:val="5"/>
              </w:rPr>
              <w:t xml:space="preserve"> </w:t>
            </w:r>
            <w:r>
              <w:rPr>
                <w:rFonts w:ascii="Gill Sans MT"/>
                <w:spacing w:val="-1"/>
              </w:rPr>
              <w:t>object</w:t>
            </w:r>
            <w:r>
              <w:rPr>
                <w:rFonts w:ascii="Gill Sans MT"/>
                <w:spacing w:val="5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5"/>
              </w:rPr>
              <w:t xml:space="preserve"> </w:t>
            </w:r>
            <w:r>
              <w:rPr>
                <w:rFonts w:ascii="Gill Sans MT"/>
                <w:spacing w:val="-1"/>
              </w:rPr>
              <w:t>symbol</w:t>
            </w:r>
            <w:r>
              <w:rPr>
                <w:rFonts w:ascii="Gill Sans MT"/>
                <w:spacing w:val="5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5"/>
              </w:rPr>
              <w:t xml:space="preserve"> </w:t>
            </w:r>
            <w:r>
              <w:rPr>
                <w:rFonts w:ascii="Gill Sans MT"/>
                <w:spacing w:val="-1"/>
              </w:rPr>
              <w:t>could</w:t>
            </w:r>
            <w:r>
              <w:rPr>
                <w:rFonts w:ascii="Gill Sans MT"/>
                <w:spacing w:val="6"/>
              </w:rPr>
              <w:t xml:space="preserve"> </w:t>
            </w:r>
            <w:r>
              <w:rPr>
                <w:rFonts w:ascii="Gill Sans MT"/>
                <w:spacing w:val="-1"/>
              </w:rPr>
              <w:t>add</w:t>
            </w:r>
            <w:r>
              <w:rPr>
                <w:rFonts w:ascii="Gill Sans MT"/>
                <w:spacing w:val="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5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Gill Sans MT"/>
                <w:spacing w:val="-1"/>
              </w:rPr>
              <w:t>Christingle,</w:t>
            </w:r>
            <w:r>
              <w:rPr>
                <w:rFonts w:ascii="Gill Sans MT"/>
                <w:spacing w:val="13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15"/>
              </w:rPr>
              <w:t xml:space="preserve"> </w:t>
            </w:r>
            <w:r>
              <w:rPr>
                <w:rFonts w:ascii="Gill Sans MT"/>
                <w:spacing w:val="-1"/>
              </w:rPr>
              <w:t>give</w:t>
            </w:r>
            <w:r>
              <w:rPr>
                <w:rFonts w:ascii="Gill Sans MT"/>
                <w:spacing w:val="1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15"/>
              </w:rPr>
              <w:t xml:space="preserve"> </w:t>
            </w:r>
            <w:r>
              <w:rPr>
                <w:rFonts w:ascii="Gill Sans MT"/>
                <w:spacing w:val="-1"/>
              </w:rPr>
              <w:t>reason</w:t>
            </w:r>
            <w:r>
              <w:rPr>
                <w:rFonts w:ascii="Gill Sans MT"/>
                <w:spacing w:val="16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15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4"/>
              </w:rPr>
              <w:t xml:space="preserve"> </w:t>
            </w:r>
            <w:r>
              <w:rPr>
                <w:rFonts w:ascii="Gill Sans MT"/>
                <w:spacing w:val="-1"/>
              </w:rPr>
              <w:t>choice.</w:t>
            </w:r>
            <w:r>
              <w:rPr>
                <w:rFonts w:ascii="Gill Sans MT"/>
                <w:spacing w:val="17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15"/>
              </w:rPr>
              <w:t xml:space="preserve"> </w:t>
            </w:r>
            <w:r>
              <w:rPr>
                <w:rFonts w:ascii="Gill Sans MT"/>
                <w:spacing w:val="-1"/>
              </w:rPr>
              <w:t>could</w:t>
            </w:r>
            <w:r>
              <w:rPr>
                <w:rFonts w:ascii="Gill Sans MT"/>
                <w:spacing w:val="15"/>
              </w:rPr>
              <w:t xml:space="preserve"> </w:t>
            </w:r>
            <w:r>
              <w:rPr>
                <w:rFonts w:ascii="Gill Sans MT"/>
                <w:spacing w:val="-1"/>
              </w:rPr>
              <w:t>record</w:t>
            </w:r>
            <w:r>
              <w:rPr>
                <w:rFonts w:ascii="Gill Sans MT"/>
                <w:spacing w:val="15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Gill Sans MT"/>
                <w:spacing w:val="-1"/>
              </w:rPr>
              <w:t>thoughts</w:t>
            </w:r>
            <w:r>
              <w:rPr>
                <w:rFonts w:ascii="Gill Sans MT"/>
                <w:spacing w:val="11"/>
              </w:rPr>
              <w:t xml:space="preserve"> </w:t>
            </w:r>
            <w:r>
              <w:rPr>
                <w:rFonts w:ascii="Gill Sans MT"/>
              </w:rPr>
              <w:t>about</w:t>
            </w:r>
            <w:r>
              <w:rPr>
                <w:rFonts w:ascii="Gill Sans MT"/>
                <w:spacing w:val="1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2"/>
              </w:rPr>
              <w:t xml:space="preserve"> </w:t>
            </w:r>
            <w:r>
              <w:rPr>
                <w:rFonts w:ascii="Gill Sans MT"/>
                <w:spacing w:val="-1"/>
              </w:rPr>
              <w:t>object</w:t>
            </w:r>
            <w:r>
              <w:rPr>
                <w:rFonts w:ascii="Gill Sans MT"/>
                <w:spacing w:val="13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13"/>
              </w:rPr>
              <w:t xml:space="preserve"> </w:t>
            </w:r>
            <w:r>
              <w:rPr>
                <w:rFonts w:ascii="Gill Sans MT"/>
              </w:rPr>
              <w:t>their</w:t>
            </w:r>
            <w:r>
              <w:rPr>
                <w:rFonts w:ascii="Gill Sans MT"/>
                <w:spacing w:val="11"/>
              </w:rPr>
              <w:t xml:space="preserve"> </w:t>
            </w:r>
            <w:r>
              <w:rPr>
                <w:rFonts w:ascii="Gill Sans MT"/>
                <w:spacing w:val="-1"/>
              </w:rPr>
              <w:t>reason</w:t>
            </w:r>
            <w:r>
              <w:rPr>
                <w:rFonts w:ascii="Gill Sans MT"/>
                <w:spacing w:val="1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12"/>
              </w:rPr>
              <w:t xml:space="preserve"> </w:t>
            </w:r>
            <w:r>
              <w:rPr>
                <w:rFonts w:ascii="Gill Sans MT"/>
              </w:rPr>
              <w:t>their</w:t>
            </w:r>
            <w:r>
              <w:rPr>
                <w:rFonts w:ascii="Gill Sans MT"/>
                <w:spacing w:val="11"/>
              </w:rPr>
              <w:t xml:space="preserve"> </w:t>
            </w:r>
            <w:r>
              <w:rPr>
                <w:rFonts w:ascii="Gill Sans MT"/>
              </w:rPr>
              <w:t>books</w:t>
            </w:r>
            <w:r>
              <w:rPr>
                <w:rFonts w:ascii="Gill Sans MT"/>
                <w:spacing w:val="12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12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13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11"/>
              </w:rPr>
              <w:t xml:space="preserve"> </w:t>
            </w:r>
            <w:r>
              <w:rPr>
                <w:rFonts w:ascii="Gill Sans MT"/>
              </w:rPr>
              <w:t>post</w:t>
            </w:r>
            <w:r>
              <w:rPr>
                <w:rFonts w:ascii="Gill Sans MT"/>
                <w:spacing w:val="13"/>
              </w:rPr>
              <w:t xml:space="preserve"> </w:t>
            </w:r>
            <w:r>
              <w:rPr>
                <w:rFonts w:ascii="Gill Sans MT"/>
                <w:spacing w:val="-2"/>
              </w:rPr>
              <w:t>it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</w:rPr>
              <w:t>note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sticky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label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and </w:t>
            </w:r>
            <w:r>
              <w:rPr>
                <w:rFonts w:ascii="Gill Sans MT"/>
              </w:rPr>
              <w:t>then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display it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1"/>
              </w:rPr>
              <w:t xml:space="preserve"> discuss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</w:rPr>
              <w:t xml:space="preserve"> a </w:t>
            </w:r>
            <w:r>
              <w:rPr>
                <w:rFonts w:ascii="Gill Sans MT"/>
                <w:spacing w:val="-2"/>
              </w:rPr>
              <w:t>class.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D17C4" w14:textId="77777777" w:rsidR="00943821" w:rsidRDefault="00983AA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Health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Safety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issues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with</w:t>
            </w:r>
          </w:p>
          <w:p w14:paraId="6205873B" w14:textId="77777777" w:rsidR="00943821" w:rsidRDefault="00983AA8">
            <w:pPr>
              <w:pStyle w:val="TableParagraph"/>
              <w:ind w:left="102" w:right="741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</w:rPr>
              <w:t>the</w:t>
            </w:r>
            <w:proofErr w:type="gramEnd"/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cocktail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sticks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lit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>Christingles.</w:t>
            </w:r>
          </w:p>
          <w:p w14:paraId="0921C8CA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020A580" w14:textId="77777777" w:rsidR="00943821" w:rsidRDefault="0094382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2F7A2194" w14:textId="77777777" w:rsidR="00943821" w:rsidRDefault="00983AA8">
            <w:pPr>
              <w:pStyle w:val="TableParagraph"/>
              <w:ind w:left="102" w:right="98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Materials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make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Christingles</w:t>
            </w:r>
          </w:p>
          <w:p w14:paraId="7B66EAD3" w14:textId="77777777" w:rsidR="00943821" w:rsidRDefault="00983AA8">
            <w:pPr>
              <w:pStyle w:val="TableParagraph"/>
              <w:spacing w:line="253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Post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It</w:t>
            </w:r>
            <w:r>
              <w:rPr>
                <w:rFonts w:ascii="Gill Sans MT"/>
                <w:spacing w:val="-1"/>
              </w:rPr>
              <w:t xml:space="preserve"> Notes</w:t>
            </w:r>
          </w:p>
          <w:p w14:paraId="364BAC78" w14:textId="77777777" w:rsidR="00943821" w:rsidRDefault="00983AA8">
            <w:pPr>
              <w:pStyle w:val="TableParagraph"/>
              <w:ind w:left="102" w:right="94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Christingle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Song</w:t>
            </w:r>
            <w:r>
              <w:rPr>
                <w:rFonts w:ascii="Gill Sans MT"/>
              </w:rPr>
              <w:t xml:space="preserve"> /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  <w:spacing w:val="-1"/>
              </w:rPr>
              <w:t>reflective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music.</w:t>
            </w:r>
          </w:p>
          <w:p w14:paraId="10244F57" w14:textId="77777777" w:rsidR="00943821" w:rsidRDefault="009438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5C04649E" w14:textId="77777777" w:rsidR="00943821" w:rsidRDefault="00983AA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Sensitivities:</w:t>
            </w:r>
          </w:p>
          <w:p w14:paraId="2F94DB17" w14:textId="77777777" w:rsidR="00943821" w:rsidRDefault="00983AA8">
            <w:pPr>
              <w:pStyle w:val="TableParagraph"/>
              <w:spacing w:before="2" w:line="239" w:lineRule="auto"/>
              <w:ind w:left="102" w:right="13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 xml:space="preserve">Be </w:t>
            </w:r>
            <w:r>
              <w:rPr>
                <w:rFonts w:ascii="Gill Sans MT"/>
                <w:spacing w:val="-2"/>
              </w:rPr>
              <w:t xml:space="preserve">aware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any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food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allergies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Gill Sans MT"/>
                <w:spacing w:val="-1"/>
              </w:rPr>
              <w:t>dietary and religious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ill Sans MT"/>
                <w:spacing w:val="-1"/>
              </w:rPr>
              <w:t>requirements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that </w:t>
            </w:r>
            <w:r>
              <w:rPr>
                <w:rFonts w:ascii="Gill Sans MT"/>
              </w:rPr>
              <w:t xml:space="preserve">may </w:t>
            </w:r>
            <w:r>
              <w:rPr>
                <w:rFonts w:ascii="Gill Sans MT"/>
                <w:spacing w:val="-1"/>
              </w:rPr>
              <w:t>affect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pupils </w:t>
            </w:r>
            <w:r>
              <w:rPr>
                <w:rFonts w:ascii="Gill Sans MT"/>
              </w:rPr>
              <w:t xml:space="preserve">being </w:t>
            </w:r>
            <w:r>
              <w:rPr>
                <w:rFonts w:ascii="Gill Sans MT"/>
                <w:spacing w:val="-1"/>
              </w:rPr>
              <w:t>able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use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  <w:spacing w:val="-2"/>
              </w:rPr>
              <w:t>eat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parts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Christingle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at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later </w:t>
            </w:r>
            <w:r>
              <w:rPr>
                <w:rFonts w:ascii="Gill Sans MT"/>
              </w:rPr>
              <w:t>date.</w:t>
            </w:r>
          </w:p>
        </w:tc>
      </w:tr>
    </w:tbl>
    <w:p w14:paraId="7E86E4FC" w14:textId="77777777" w:rsidR="00943821" w:rsidRDefault="00943821">
      <w:pPr>
        <w:spacing w:line="239" w:lineRule="auto"/>
        <w:rPr>
          <w:rFonts w:ascii="Gill Sans MT" w:eastAsia="Gill Sans MT" w:hAnsi="Gill Sans MT" w:cs="Gill Sans MT"/>
        </w:rPr>
        <w:sectPr w:rsidR="00943821">
          <w:pgSz w:w="16840" w:h="11910" w:orient="landscape"/>
          <w:pgMar w:top="940" w:right="1220" w:bottom="1820" w:left="1220" w:header="710" w:footer="1636" w:gutter="0"/>
          <w:cols w:space="720"/>
        </w:sectPr>
      </w:pPr>
    </w:p>
    <w:p w14:paraId="180B8B77" w14:textId="77777777" w:rsidR="00943821" w:rsidRDefault="00943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F207B6" w14:textId="77777777" w:rsidR="00943821" w:rsidRDefault="00943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1E7C6E" w14:textId="77777777" w:rsidR="00943821" w:rsidRDefault="00943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983AFD" w14:textId="77777777" w:rsidR="00943821" w:rsidRDefault="00943821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6"/>
        <w:gridCol w:w="3051"/>
      </w:tblGrid>
      <w:tr w:rsidR="00943821" w14:paraId="02AF5543" w14:textId="77777777">
        <w:trPr>
          <w:trHeight w:hRule="exact" w:val="2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BCA24" w14:textId="77777777" w:rsidR="00943821" w:rsidRDefault="00983AA8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66C78" w14:textId="77777777" w:rsidR="00943821" w:rsidRDefault="00983AA8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C0392" w14:textId="77777777" w:rsidR="00943821" w:rsidRDefault="00983AA8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1D8EB" w14:textId="77777777" w:rsidR="00943821" w:rsidRDefault="00983AA8">
            <w:pPr>
              <w:pStyle w:val="TableParagraph"/>
              <w:spacing w:line="232" w:lineRule="exact"/>
              <w:ind w:left="19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"/>
              </w:rPr>
              <w:t xml:space="preserve"> Activities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BAA42" w14:textId="77777777" w:rsidR="00943821" w:rsidRDefault="00983AA8">
            <w:pPr>
              <w:pStyle w:val="TableParagraph"/>
              <w:spacing w:line="232" w:lineRule="exact"/>
              <w:ind w:left="72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Points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1"/>
              </w:rPr>
              <w:t xml:space="preserve"> Note</w:t>
            </w:r>
          </w:p>
        </w:tc>
      </w:tr>
      <w:tr w:rsidR="00943821" w14:paraId="47FB2620" w14:textId="77777777">
        <w:trPr>
          <w:trHeight w:hRule="exact" w:val="358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6900F" w14:textId="77777777" w:rsidR="00943821" w:rsidRDefault="00943821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14314" w14:textId="77777777" w:rsidR="00943821" w:rsidRDefault="00983AA8">
            <w:pPr>
              <w:pStyle w:val="TableParagraph"/>
              <w:spacing w:line="242" w:lineRule="exact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72683" w14:textId="77777777" w:rsidR="00943821" w:rsidRDefault="00983AA8">
            <w:pPr>
              <w:pStyle w:val="TableParagraph"/>
              <w:spacing w:line="242" w:lineRule="exact"/>
              <w:ind w:lef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D5E09" w14:textId="77777777" w:rsidR="00943821" w:rsidRDefault="00983AA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Plenary:</w:t>
            </w:r>
          </w:p>
          <w:p w14:paraId="484D4F11" w14:textId="77777777" w:rsidR="00943821" w:rsidRDefault="00983AA8">
            <w:pPr>
              <w:pStyle w:val="TableParagraph"/>
              <w:spacing w:before="1"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Sit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a </w:t>
            </w:r>
            <w:r>
              <w:rPr>
                <w:rFonts w:ascii="Gill Sans MT"/>
                <w:spacing w:val="-1"/>
              </w:rPr>
              <w:t>circle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Christingles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lit.</w:t>
            </w:r>
          </w:p>
          <w:p w14:paraId="58DF2A2C" w14:textId="77777777" w:rsidR="00943821" w:rsidRDefault="00983AA8">
            <w:pPr>
              <w:pStyle w:val="TableParagraph"/>
              <w:ind w:left="102" w:right="10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Listen</w:t>
            </w:r>
            <w:r>
              <w:rPr>
                <w:rFonts w:ascii="Gill Sans MT"/>
                <w:spacing w:val="45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4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44"/>
              </w:rPr>
              <w:t xml:space="preserve"> </w:t>
            </w:r>
            <w:r>
              <w:rPr>
                <w:rFonts w:ascii="Gill Sans MT"/>
                <w:spacing w:val="-1"/>
              </w:rPr>
              <w:t>song</w:t>
            </w:r>
            <w:r>
              <w:rPr>
                <w:rFonts w:ascii="Gill Sans MT"/>
                <w:spacing w:val="44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47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43"/>
              </w:rPr>
              <w:t xml:space="preserve"> </w:t>
            </w:r>
            <w:r>
              <w:rPr>
                <w:rFonts w:ascii="Gill Sans MT"/>
                <w:spacing w:val="-1"/>
              </w:rPr>
              <w:t>used</w:t>
            </w:r>
            <w:r>
              <w:rPr>
                <w:rFonts w:ascii="Gill Sans MT"/>
                <w:spacing w:val="45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4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46"/>
              </w:rPr>
              <w:t xml:space="preserve"> </w:t>
            </w:r>
            <w:r>
              <w:rPr>
                <w:rFonts w:ascii="Gill Sans MT"/>
                <w:spacing w:val="-2"/>
              </w:rPr>
              <w:t>Christingle</w:t>
            </w:r>
            <w:r>
              <w:rPr>
                <w:rFonts w:ascii="Gill Sans MT"/>
                <w:spacing w:val="46"/>
              </w:rPr>
              <w:t xml:space="preserve"> </w:t>
            </w:r>
            <w:r>
              <w:rPr>
                <w:rFonts w:ascii="Gill Sans MT"/>
                <w:spacing w:val="-1"/>
              </w:rPr>
              <w:t>service,</w:t>
            </w:r>
            <w:r>
              <w:rPr>
                <w:rFonts w:ascii="Gill Sans MT"/>
                <w:spacing w:val="46"/>
              </w:rPr>
              <w:t xml:space="preserve"> </w:t>
            </w:r>
            <w:r>
              <w:rPr>
                <w:rFonts w:ascii="Gill Sans MT"/>
                <w:spacing w:val="-1"/>
              </w:rPr>
              <w:t>perhaps</w:t>
            </w:r>
            <w:r>
              <w:rPr>
                <w:rFonts w:ascii="Gill Sans MT"/>
                <w:spacing w:val="4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could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join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with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chorus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1"/>
              </w:rPr>
              <w:t xml:space="preserve"> play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appropriate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reflective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music.</w:t>
            </w:r>
          </w:p>
          <w:p w14:paraId="0461C283" w14:textId="77777777" w:rsidR="00943821" w:rsidRDefault="00983AA8">
            <w:pPr>
              <w:pStyle w:val="TableParagraph"/>
              <w:spacing w:before="1"/>
              <w:ind w:left="102" w:right="40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do</w:t>
            </w:r>
            <w:r>
              <w:rPr>
                <w:rFonts w:ascii="Gill Sans MT"/>
                <w:spacing w:val="-1"/>
              </w:rPr>
              <w:t xml:space="preserve"> you </w:t>
            </w:r>
            <w:r>
              <w:rPr>
                <w:rFonts w:ascii="Gill Sans MT"/>
              </w:rPr>
              <w:t>think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most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important part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Christingle? </w:t>
            </w:r>
            <w:r>
              <w:rPr>
                <w:rFonts w:ascii="Gill Sans MT"/>
              </w:rPr>
              <w:t>Why?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>Share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ideas.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part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Christingle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do</w:t>
            </w:r>
            <w:r>
              <w:rPr>
                <w:rFonts w:ascii="Gill Sans MT"/>
                <w:spacing w:val="-1"/>
              </w:rPr>
              <w:t xml:space="preserve"> you think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represents</w:t>
            </w:r>
            <w:r>
              <w:rPr>
                <w:rFonts w:ascii="Gill Sans MT"/>
              </w:rPr>
              <w:t xml:space="preserve"> His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Gill Sans MT"/>
                <w:spacing w:val="-1"/>
              </w:rPr>
              <w:t>birth?</w:t>
            </w:r>
          </w:p>
          <w:p w14:paraId="356FDDFA" w14:textId="77777777" w:rsidR="00943821" w:rsidRDefault="00983AA8">
            <w:pPr>
              <w:pStyle w:val="TableParagraph"/>
              <w:spacing w:before="2"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birth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Jesus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main message</w:t>
            </w:r>
            <w:r>
              <w:rPr>
                <w:rFonts w:ascii="Gill Sans MT"/>
                <w:spacing w:val="3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Christmas.</w:t>
            </w:r>
          </w:p>
          <w:p w14:paraId="1FA3971D" w14:textId="77777777" w:rsidR="00943821" w:rsidRDefault="00983AA8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Christmas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Christians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celebrate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birth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Jesus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who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seen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</w:p>
          <w:p w14:paraId="61E8FE76" w14:textId="77777777" w:rsidR="00943821" w:rsidRDefault="00983AA8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‘</w:t>
            </w:r>
            <w:proofErr w:type="gramStart"/>
            <w:r>
              <w:rPr>
                <w:rFonts w:ascii="Gill Sans MT" w:eastAsia="Gill Sans MT" w:hAnsi="Gill Sans MT" w:cs="Gill Sans MT"/>
                <w:spacing w:val="-1"/>
              </w:rPr>
              <w:t>light</w:t>
            </w:r>
            <w:proofErr w:type="gramEnd"/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the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world’.</w:t>
            </w:r>
          </w:p>
          <w:p w14:paraId="4276E748" w14:textId="77777777" w:rsidR="00943821" w:rsidRDefault="00983AA8">
            <w:pPr>
              <w:pStyle w:val="TableParagraph"/>
              <w:ind w:left="102" w:right="183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In this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way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candle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can </w:t>
            </w:r>
            <w:r>
              <w:rPr>
                <w:rFonts w:ascii="Gill Sans MT"/>
              </w:rPr>
              <w:t xml:space="preserve">be </w:t>
            </w:r>
            <w:r>
              <w:rPr>
                <w:rFonts w:ascii="Gill Sans MT"/>
                <w:spacing w:val="-1"/>
              </w:rPr>
              <w:t>seen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most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important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part,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but</w:t>
            </w:r>
            <w:r>
              <w:rPr>
                <w:rFonts w:ascii="Gill Sans MT"/>
                <w:spacing w:val="-1"/>
              </w:rPr>
              <w:t xml:space="preserve"> are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parts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just as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important? Why?</w:t>
            </w:r>
            <w:r>
              <w:rPr>
                <w:rFonts w:ascii="Gill Sans MT"/>
                <w:spacing w:val="1"/>
              </w:rPr>
              <w:t xml:space="preserve"> </w:t>
            </w:r>
            <w:proofErr w:type="gramStart"/>
            <w:r>
              <w:rPr>
                <w:rFonts w:ascii="Gill Sans MT"/>
                <w:spacing w:val="-1"/>
              </w:rPr>
              <w:t>e.g</w:t>
            </w:r>
            <w:proofErr w:type="gramEnd"/>
            <w:r>
              <w:rPr>
                <w:rFonts w:ascii="Gill Sans MT"/>
                <w:spacing w:val="-1"/>
              </w:rPr>
              <w:t>.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ribbon represents</w:t>
            </w:r>
            <w:r>
              <w:rPr>
                <w:rFonts w:ascii="Gill Sans MT"/>
              </w:rPr>
              <w:t xml:space="preserve"> 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blood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Gill Sans MT"/>
              </w:rPr>
              <w:t xml:space="preserve">of </w:t>
            </w:r>
            <w:r>
              <w:rPr>
                <w:rFonts w:ascii="Gill Sans MT"/>
                <w:spacing w:val="-1"/>
              </w:rPr>
              <w:t>Jesus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death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cross</w:t>
            </w:r>
            <w:r>
              <w:rPr>
                <w:rFonts w:ascii="Gill Sans MT"/>
                <w:spacing w:val="-1"/>
              </w:rPr>
              <w:t xml:space="preserve"> 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resurrection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key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Christian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beliefs.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39D01" w14:textId="77777777" w:rsidR="00943821" w:rsidRDefault="00943821"/>
        </w:tc>
      </w:tr>
    </w:tbl>
    <w:p w14:paraId="08F26FA5" w14:textId="77777777" w:rsidR="00943821" w:rsidRDefault="00943821">
      <w:pPr>
        <w:sectPr w:rsidR="00943821">
          <w:pgSz w:w="16840" w:h="11910" w:orient="landscape"/>
          <w:pgMar w:top="940" w:right="1220" w:bottom="1820" w:left="1220" w:header="710" w:footer="1636" w:gutter="0"/>
          <w:cols w:space="720"/>
        </w:sectPr>
      </w:pPr>
    </w:p>
    <w:p w14:paraId="57B1D47F" w14:textId="77777777" w:rsidR="00943821" w:rsidRDefault="00943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31F7E2" w14:textId="77777777" w:rsidR="00943821" w:rsidRDefault="00943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FF7A96" w14:textId="77777777" w:rsidR="00943821" w:rsidRDefault="00943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0E8C07" w14:textId="77777777" w:rsidR="00943821" w:rsidRDefault="00943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1EE9F1" w14:textId="77777777" w:rsidR="00943821" w:rsidRDefault="00943821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6"/>
        <w:gridCol w:w="3051"/>
      </w:tblGrid>
      <w:tr w:rsidR="00943821" w14:paraId="23810FA6" w14:textId="77777777">
        <w:trPr>
          <w:trHeight w:hRule="exact" w:val="26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1B710" w14:textId="77777777" w:rsidR="00943821" w:rsidRDefault="00983AA8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8CC09" w14:textId="77777777" w:rsidR="00943821" w:rsidRDefault="00983AA8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84C56" w14:textId="77777777" w:rsidR="00943821" w:rsidRDefault="00983AA8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55BA1" w14:textId="77777777" w:rsidR="00943821" w:rsidRDefault="00983AA8">
            <w:pPr>
              <w:pStyle w:val="TableParagraph"/>
              <w:spacing w:line="232" w:lineRule="exact"/>
              <w:ind w:left="19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"/>
              </w:rPr>
              <w:t xml:space="preserve"> Activities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907E8" w14:textId="77777777" w:rsidR="00943821" w:rsidRDefault="00983AA8">
            <w:pPr>
              <w:pStyle w:val="TableParagraph"/>
              <w:spacing w:line="232" w:lineRule="exact"/>
              <w:ind w:left="72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Points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1"/>
              </w:rPr>
              <w:t xml:space="preserve"> Note</w:t>
            </w:r>
          </w:p>
        </w:tc>
      </w:tr>
      <w:tr w:rsidR="00943821" w14:paraId="0B6736BE" w14:textId="77777777">
        <w:trPr>
          <w:trHeight w:hRule="exact" w:val="766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207E8" w14:textId="77777777" w:rsidR="00943821" w:rsidRDefault="00983AA8">
            <w:pPr>
              <w:pStyle w:val="TableParagraph"/>
              <w:spacing w:line="232" w:lineRule="exact"/>
              <w:ind w:left="102" w:firstLine="7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3</w:t>
            </w:r>
          </w:p>
          <w:p w14:paraId="65361663" w14:textId="77777777" w:rsidR="00943821" w:rsidRDefault="00983AA8">
            <w:pPr>
              <w:pStyle w:val="TableParagraph"/>
              <w:spacing w:before="48" w:line="512" w:lineRule="exact"/>
              <w:ind w:left="102" w:right="119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  <w:spacing w:val="-1"/>
              </w:rPr>
              <w:t>AT1</w:t>
            </w:r>
          </w:p>
          <w:p w14:paraId="6705BC43" w14:textId="77777777" w:rsidR="00943821" w:rsidRDefault="00983AA8">
            <w:pPr>
              <w:pStyle w:val="TableParagraph"/>
              <w:spacing w:line="203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Know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that in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Christian</w:t>
            </w:r>
          </w:p>
          <w:p w14:paraId="6214508C" w14:textId="77777777" w:rsidR="00943821" w:rsidRDefault="00983AA8">
            <w:pPr>
              <w:pStyle w:val="TableParagraph"/>
              <w:spacing w:before="2"/>
              <w:ind w:left="102" w:right="251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  <w:spacing w:val="-1"/>
              </w:rPr>
              <w:t>art</w:t>
            </w:r>
            <w:proofErr w:type="gramEnd"/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light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used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show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holiness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light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ill Sans MT"/>
                <w:spacing w:val="-1"/>
              </w:rPr>
              <w:t>God.</w:t>
            </w:r>
          </w:p>
          <w:p w14:paraId="4062EE84" w14:textId="77777777" w:rsidR="00943821" w:rsidRDefault="009438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2E6507C2" w14:textId="77777777" w:rsidR="00943821" w:rsidRDefault="00983AA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AT2</w:t>
            </w:r>
          </w:p>
          <w:p w14:paraId="74E77417" w14:textId="77777777" w:rsidR="00943821" w:rsidRDefault="00983AA8">
            <w:pPr>
              <w:pStyle w:val="TableParagraph"/>
              <w:ind w:left="102" w:right="10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Talk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about what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like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identify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those </w:t>
            </w:r>
            <w:r>
              <w:rPr>
                <w:rFonts w:ascii="Gill Sans MT"/>
                <w:spacing w:val="-1"/>
              </w:rPr>
              <w:t>aspects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art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work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reflect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</w:rPr>
              <w:t xml:space="preserve">the </w:t>
            </w:r>
            <w:r>
              <w:rPr>
                <w:rFonts w:ascii="Gill Sans MT"/>
                <w:spacing w:val="-1"/>
              </w:rPr>
              <w:t>holiness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Jesus.</w:t>
            </w:r>
          </w:p>
          <w:p w14:paraId="6E5D95A8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7433F40" w14:textId="77777777" w:rsidR="00943821" w:rsidRDefault="0094382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09DE3F6A" w14:textId="77777777" w:rsidR="00943821" w:rsidRDefault="00983AA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Success Criteria:</w:t>
            </w:r>
          </w:p>
          <w:p w14:paraId="2E336BB9" w14:textId="77777777" w:rsidR="00943821" w:rsidRDefault="00983AA8">
            <w:pPr>
              <w:pStyle w:val="TableParagraph"/>
              <w:ind w:left="102" w:right="118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able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  <w:spacing w:val="-2"/>
              </w:rPr>
              <w:t>identify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Gill Sans MT"/>
              </w:rPr>
              <w:t xml:space="preserve">how </w:t>
            </w:r>
            <w:r>
              <w:rPr>
                <w:rFonts w:ascii="Gill Sans MT"/>
                <w:spacing w:val="-1"/>
              </w:rPr>
              <w:t>light is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used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show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>holiness.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8641D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DE56017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3A404A2" w14:textId="77777777" w:rsidR="00943821" w:rsidRDefault="0094382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3652901F" w14:textId="77777777" w:rsidR="00943821" w:rsidRDefault="00983AA8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14:paraId="186FC3DD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2B9BD85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AA84EAF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5DF98B2" w14:textId="77777777" w:rsidR="00943821" w:rsidRDefault="00943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0DF1A7BA" w14:textId="77777777" w:rsidR="00943821" w:rsidRDefault="00983AA8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14:paraId="0ABC53DB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5E99E65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E6E7E7B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FF6FCD8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14E9AE0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F9843E4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F71445D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7588904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A8D2124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33D2EE1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D3C4E8B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D9E1E69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6017BFB" w14:textId="77777777" w:rsidR="00943821" w:rsidRDefault="009438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FE4438" w14:textId="77777777" w:rsidR="00943821" w:rsidRDefault="00983AA8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14:paraId="028BF1E3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DCB4743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A79BF38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BA984B5" w14:textId="77777777" w:rsidR="00943821" w:rsidRDefault="009438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31550AE4" w14:textId="77777777" w:rsidR="00943821" w:rsidRDefault="00983AA8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F9F7A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EE5CC35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0D7F2A3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784018C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E3C49C1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9E633BA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F5B2C67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7C35059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AEE3383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F3ADF84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09D83E6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5D9EA32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3FA3942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173828E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7643271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9EFDD02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1FE8C44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D57CDF8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C855E97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38A99E1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73E0A1A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2167E95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402ECA0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F3C8F71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157A950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B070B92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853D202" w14:textId="77777777" w:rsidR="00943821" w:rsidRDefault="0094382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2AC54D8" w14:textId="77777777" w:rsidR="00943821" w:rsidRDefault="00983AA8">
            <w:pPr>
              <w:pStyle w:val="TableParagraph"/>
              <w:ind w:lef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FAC32" w14:textId="77777777" w:rsidR="00943821" w:rsidRDefault="00983AA8">
            <w:pPr>
              <w:pStyle w:val="TableParagraph"/>
              <w:spacing w:line="232" w:lineRule="exact"/>
              <w:ind w:left="220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Can</w:t>
            </w:r>
            <w:r>
              <w:rPr>
                <w:rFonts w:ascii="Gill Sans MT"/>
                <w:b/>
                <w:spacing w:val="-1"/>
              </w:rPr>
              <w:t xml:space="preserve"> You See The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Light?</w:t>
            </w:r>
          </w:p>
          <w:p w14:paraId="3DBDF02D" w14:textId="77777777" w:rsidR="00943821" w:rsidRDefault="009438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3AB3CB7C" w14:textId="77777777" w:rsidR="00943821" w:rsidRDefault="00983AA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Introduction:</w:t>
            </w:r>
          </w:p>
          <w:p w14:paraId="1E92256C" w14:textId="77777777" w:rsidR="00943821" w:rsidRDefault="00983AA8">
            <w:pPr>
              <w:pStyle w:val="TableParagraph"/>
              <w:spacing w:before="1"/>
              <w:ind w:left="102" w:right="30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Using PowerPoint slides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 xml:space="preserve">a </w:t>
            </w:r>
            <w:r>
              <w:rPr>
                <w:rFonts w:ascii="Gill Sans MT"/>
                <w:spacing w:val="-1"/>
              </w:rPr>
              <w:t xml:space="preserve">selection </w:t>
            </w:r>
            <w:r>
              <w:rPr>
                <w:rFonts w:ascii="Gill Sans MT"/>
              </w:rPr>
              <w:t xml:space="preserve">of </w:t>
            </w:r>
            <w:r>
              <w:rPr>
                <w:rFonts w:ascii="Gill Sans MT"/>
                <w:spacing w:val="-1"/>
              </w:rPr>
              <w:t>Christmas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cards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depicting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Gill Sans MT"/>
                <w:spacing w:val="-1"/>
              </w:rPr>
              <w:t>Nativity story,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identify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light?</w:t>
            </w:r>
          </w:p>
          <w:p w14:paraId="67B25DC0" w14:textId="77777777" w:rsidR="00943821" w:rsidRDefault="00983AA8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Where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does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light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come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from?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(Angels, halo,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Christ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child</w:t>
            </w:r>
            <w:r>
              <w:rPr>
                <w:rFonts w:ascii="Gill Sans MT"/>
                <w:spacing w:val="1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</w:rPr>
              <w:t>etc</w:t>
            </w:r>
            <w:proofErr w:type="spellEnd"/>
            <w:r>
              <w:rPr>
                <w:rFonts w:ascii="Gill Sans MT"/>
                <w:spacing w:val="-1"/>
              </w:rPr>
              <w:t>)</w:t>
            </w:r>
          </w:p>
          <w:p w14:paraId="40C36D76" w14:textId="77777777" w:rsidR="00943821" w:rsidRDefault="009438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244B1220" w14:textId="77777777" w:rsidR="00943821" w:rsidRDefault="00983AA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Main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Teaching:</w:t>
            </w:r>
          </w:p>
          <w:p w14:paraId="6F030953" w14:textId="77777777" w:rsidR="00943821" w:rsidRDefault="00983AA8">
            <w:pPr>
              <w:pStyle w:val="TableParagraph"/>
              <w:ind w:left="102" w:right="19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Introduce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word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‘holy’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as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a </w:t>
            </w:r>
            <w:r>
              <w:rPr>
                <w:rFonts w:ascii="Gill Sans MT" w:eastAsia="Gill Sans MT" w:hAnsi="Gill Sans MT" w:cs="Gill Sans MT"/>
                <w:spacing w:val="-1"/>
              </w:rPr>
              <w:t>religious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word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which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means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special 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apart,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belonging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devoted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God.</w:t>
            </w:r>
          </w:p>
          <w:p w14:paraId="62899BBA" w14:textId="77777777" w:rsidR="00943821" w:rsidRDefault="00983AA8">
            <w:pPr>
              <w:pStyle w:val="TableParagraph"/>
              <w:spacing w:before="1"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Show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nativity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scene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painting.</w:t>
            </w:r>
          </w:p>
          <w:p w14:paraId="54282209" w14:textId="77777777" w:rsidR="00943821" w:rsidRDefault="00983AA8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do</w:t>
            </w:r>
            <w:r>
              <w:rPr>
                <w:rFonts w:ascii="Gill Sans MT"/>
                <w:spacing w:val="-1"/>
              </w:rPr>
              <w:t xml:space="preserve"> artist often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use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their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pictures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 xml:space="preserve">show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Jesus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is special?</w:t>
            </w:r>
          </w:p>
          <w:p w14:paraId="22AE8997" w14:textId="77777777" w:rsidR="00943821" w:rsidRDefault="00983AA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(Halo)</w:t>
            </w:r>
          </w:p>
          <w:p w14:paraId="1CE122ED" w14:textId="77777777" w:rsidR="00943821" w:rsidRDefault="00983AA8">
            <w:pPr>
              <w:pStyle w:val="TableParagraph"/>
              <w:spacing w:before="1"/>
              <w:ind w:left="102" w:right="2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Who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else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depicted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 xml:space="preserve">a </w:t>
            </w:r>
            <w:r>
              <w:rPr>
                <w:rFonts w:ascii="Gill Sans MT"/>
                <w:spacing w:val="-1"/>
              </w:rPr>
              <w:t>halo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around </w:t>
            </w:r>
            <w:r>
              <w:rPr>
                <w:rFonts w:ascii="Gill Sans MT"/>
              </w:rPr>
              <w:t>their</w:t>
            </w:r>
            <w:r>
              <w:rPr>
                <w:rFonts w:ascii="Gill Sans MT"/>
                <w:spacing w:val="-1"/>
              </w:rPr>
              <w:t xml:space="preserve"> head?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(Mary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and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2"/>
              </w:rPr>
              <w:t>Joseph)</w:t>
            </w:r>
            <w:r>
              <w:rPr>
                <w:rFonts w:ascii="Times New Roman"/>
                <w:i/>
                <w:spacing w:val="44"/>
              </w:rPr>
              <w:t xml:space="preserve"> </w:t>
            </w: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does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halo around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Holy family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mean?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  <w:spacing w:val="-1"/>
              </w:rPr>
              <w:t>(</w:t>
            </w:r>
            <w:r>
              <w:rPr>
                <w:rFonts w:ascii="Gill Sans MT"/>
                <w:i/>
                <w:spacing w:val="-1"/>
              </w:rPr>
              <w:t>The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halo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represents</w:t>
            </w:r>
            <w:r>
              <w:rPr>
                <w:rFonts w:ascii="Gill Sans MT"/>
                <w:i/>
              </w:rPr>
              <w:t xml:space="preserve"> the</w:t>
            </w:r>
            <w:r>
              <w:rPr>
                <w:rFonts w:ascii="Times New Roman"/>
                <w:i/>
                <w:spacing w:val="29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light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of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God)</w:t>
            </w:r>
          </w:p>
          <w:p w14:paraId="04059300" w14:textId="77777777" w:rsidR="00943821" w:rsidRDefault="00983AA8">
            <w:pPr>
              <w:pStyle w:val="TableParagraph"/>
              <w:spacing w:before="2"/>
              <w:ind w:left="102" w:right="12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 xml:space="preserve">Show </w:t>
            </w:r>
            <w:r>
              <w:rPr>
                <w:rFonts w:ascii="Gill Sans MT"/>
                <w:spacing w:val="-1"/>
              </w:rPr>
              <w:t>angels announcing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Good news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shepherds.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Where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there</w:t>
            </w:r>
            <w:r>
              <w:rPr>
                <w:rFonts w:ascii="Times New Roman"/>
                <w:spacing w:val="49"/>
              </w:rPr>
              <w:t xml:space="preserve"> </w:t>
            </w:r>
            <w:r>
              <w:rPr>
                <w:rFonts w:ascii="Gill Sans MT"/>
                <w:spacing w:val="-1"/>
              </w:rPr>
              <w:t>light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this</w:t>
            </w:r>
            <w:r>
              <w:rPr>
                <w:rFonts w:ascii="Gill Sans MT"/>
                <w:spacing w:val="-1"/>
              </w:rPr>
              <w:t xml:space="preserve"> picture?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(Stars,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fire,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angels)</w:t>
            </w:r>
          </w:p>
          <w:p w14:paraId="64E5239D" w14:textId="77777777" w:rsidR="00943821" w:rsidRDefault="00983AA8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Discuss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different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sources</w:t>
            </w:r>
            <w:r>
              <w:rPr>
                <w:rFonts w:ascii="Gill Sans MT"/>
              </w:rPr>
              <w:t xml:space="preserve"> 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light.</w:t>
            </w:r>
          </w:p>
          <w:p w14:paraId="45943C37" w14:textId="77777777" w:rsidR="00943821" w:rsidRDefault="00983AA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Discuss </w:t>
            </w:r>
            <w:r>
              <w:rPr>
                <w:rFonts w:ascii="Gill Sans MT"/>
              </w:rPr>
              <w:t xml:space="preserve">a </w:t>
            </w:r>
            <w:r>
              <w:rPr>
                <w:rFonts w:ascii="Gill Sans MT"/>
                <w:spacing w:val="-1"/>
              </w:rPr>
              <w:t>picture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showing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star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above 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stable.</w:t>
            </w:r>
          </w:p>
          <w:p w14:paraId="62D6DF52" w14:textId="77777777" w:rsidR="00943821" w:rsidRDefault="009438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684248B8" w14:textId="77777777" w:rsidR="00943821" w:rsidRDefault="00983AA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Activity:</w:t>
            </w:r>
          </w:p>
          <w:p w14:paraId="51ECA551" w14:textId="77777777" w:rsidR="00943821" w:rsidRDefault="00983AA8">
            <w:pPr>
              <w:pStyle w:val="TableParagraph"/>
              <w:ind w:left="102" w:right="25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Create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part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nativity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using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art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</w:rPr>
              <w:t xml:space="preserve"> 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medium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reflect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light.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E.g.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baby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Gill Sans MT"/>
                <w:spacing w:val="-1"/>
              </w:rPr>
              <w:t>Jesus with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halo,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holy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family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etc.</w:t>
            </w:r>
          </w:p>
          <w:p w14:paraId="7E8EF288" w14:textId="77777777" w:rsidR="00943821" w:rsidRDefault="00983AA8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Paint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or </w:t>
            </w:r>
            <w:r>
              <w:rPr>
                <w:rFonts w:ascii="Gill Sans MT"/>
                <w:spacing w:val="-1"/>
              </w:rPr>
              <w:t xml:space="preserve">pastels could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used.</w:t>
            </w:r>
          </w:p>
          <w:p w14:paraId="4CFB5101" w14:textId="77777777" w:rsidR="00943821" w:rsidRDefault="009438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605F681B" w14:textId="77777777" w:rsidR="00943821" w:rsidRDefault="00983AA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Plenary:</w:t>
            </w:r>
          </w:p>
          <w:p w14:paraId="4729BE5B" w14:textId="77777777" w:rsidR="00943821" w:rsidRDefault="00983AA8">
            <w:pPr>
              <w:pStyle w:val="TableParagraph"/>
              <w:ind w:left="102" w:right="13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‘Picture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gallery’</w:t>
            </w:r>
            <w:r>
              <w:rPr>
                <w:rFonts w:ascii="Gill Sans MT" w:eastAsia="Gill Sans MT" w:hAnsi="Gill Sans MT" w:cs="Gill Sans MT"/>
              </w:rPr>
              <w:t xml:space="preserve"> made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table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tops.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Arrange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pupil’s work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whole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class</w:t>
            </w:r>
            <w:r>
              <w:rPr>
                <w:rFonts w:ascii="Gill Sans MT" w:eastAsia="Gill Sans MT" w:hAnsi="Gill Sans MT" w:cs="Gill Sans MT"/>
                <w:spacing w:val="4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can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walk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around 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class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room and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view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work.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encouraged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ask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questions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their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peers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identify where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holy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light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and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what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it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88E24" w14:textId="77777777" w:rsidR="00943821" w:rsidRDefault="00983AA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14:paraId="56F1AFD4" w14:textId="77777777" w:rsidR="00943821" w:rsidRDefault="00983AA8">
            <w:pPr>
              <w:pStyle w:val="TableParagraph"/>
              <w:ind w:left="102" w:right="15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Pictures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Nativity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story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</w:rPr>
              <w:t xml:space="preserve"> Holy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family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(include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wide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variety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cultural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Gill Sans MT"/>
                <w:spacing w:val="-1"/>
              </w:rPr>
              <w:t>representations)</w:t>
            </w:r>
          </w:p>
          <w:p w14:paraId="10F32D10" w14:textId="77777777" w:rsidR="00943821" w:rsidRDefault="009438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5C147882" w14:textId="77777777" w:rsidR="00943821" w:rsidRDefault="00983AA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Art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materials</w:t>
            </w:r>
          </w:p>
          <w:p w14:paraId="185FE7D3" w14:textId="77777777" w:rsidR="00943821" w:rsidRDefault="009438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324D3FE7" w14:textId="77777777" w:rsidR="00943821" w:rsidRDefault="00983AA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Sensitivities:</w:t>
            </w:r>
          </w:p>
          <w:p w14:paraId="589947E0" w14:textId="77777777" w:rsidR="00943821" w:rsidRDefault="00983AA8">
            <w:pPr>
              <w:pStyle w:val="TableParagraph"/>
              <w:ind w:left="102" w:right="11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 xml:space="preserve">Be </w:t>
            </w:r>
            <w:r>
              <w:rPr>
                <w:rFonts w:ascii="Gill Sans MT"/>
                <w:spacing w:val="-2"/>
              </w:rPr>
              <w:t xml:space="preserve">aware </w:t>
            </w:r>
            <w:r>
              <w:rPr>
                <w:rFonts w:ascii="Gill Sans MT"/>
                <w:spacing w:val="-1"/>
              </w:rPr>
              <w:t xml:space="preserve">that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Muslim</w:t>
            </w:r>
            <w:r>
              <w:rPr>
                <w:rFonts w:ascii="Gill Sans MT"/>
                <w:spacing w:val="-2"/>
              </w:rPr>
              <w:t xml:space="preserve"> faith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Gill Sans MT"/>
              </w:rPr>
              <w:t>does</w:t>
            </w:r>
            <w:r>
              <w:rPr>
                <w:rFonts w:ascii="Gill Sans MT"/>
                <w:spacing w:val="-1"/>
              </w:rPr>
              <w:t xml:space="preserve"> not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permit representation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Gill Sans MT"/>
              </w:rPr>
              <w:t xml:space="preserve">of </w:t>
            </w:r>
            <w:r>
              <w:rPr>
                <w:rFonts w:ascii="Gill Sans MT"/>
                <w:spacing w:val="-1"/>
              </w:rPr>
              <w:t xml:space="preserve">God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people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angels </w:t>
            </w:r>
            <w:r>
              <w:rPr>
                <w:rFonts w:ascii="Gill Sans MT"/>
                <w:spacing w:val="-3"/>
              </w:rPr>
              <w:t>and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so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Gill Sans MT"/>
                <w:spacing w:val="-1"/>
              </w:rPr>
              <w:t>there</w:t>
            </w:r>
            <w:r>
              <w:rPr>
                <w:rFonts w:ascii="Gill Sans MT"/>
              </w:rPr>
              <w:t xml:space="preserve"> may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some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in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Gill Sans MT"/>
              </w:rPr>
              <w:t xml:space="preserve">the </w:t>
            </w:r>
            <w:r>
              <w:rPr>
                <w:rFonts w:ascii="Gill Sans MT"/>
                <w:spacing w:val="-2"/>
              </w:rPr>
              <w:t>class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who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should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>allowed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represent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more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ill Sans MT"/>
                <w:spacing w:val="-1"/>
              </w:rPr>
              <w:t>abstract</w:t>
            </w:r>
            <w:r>
              <w:rPr>
                <w:rFonts w:ascii="Gill Sans MT"/>
              </w:rPr>
              <w:t xml:space="preserve"> form.</w:t>
            </w:r>
          </w:p>
        </w:tc>
      </w:tr>
    </w:tbl>
    <w:p w14:paraId="11ABCCC0" w14:textId="77777777" w:rsidR="00943821" w:rsidRDefault="00943821">
      <w:pPr>
        <w:rPr>
          <w:rFonts w:ascii="Gill Sans MT" w:eastAsia="Gill Sans MT" w:hAnsi="Gill Sans MT" w:cs="Gill Sans MT"/>
        </w:rPr>
        <w:sectPr w:rsidR="00943821">
          <w:pgSz w:w="16840" w:h="11910" w:orient="landscape"/>
          <w:pgMar w:top="940" w:right="1220" w:bottom="1820" w:left="1220" w:header="710" w:footer="1636" w:gutter="0"/>
          <w:cols w:space="720"/>
        </w:sectPr>
      </w:pPr>
    </w:p>
    <w:p w14:paraId="06DA9E4C" w14:textId="77777777" w:rsidR="00943821" w:rsidRDefault="00943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F77419" w14:textId="77777777" w:rsidR="00943821" w:rsidRDefault="00943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2D962F" w14:textId="77777777" w:rsidR="00943821" w:rsidRDefault="00943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75E46" w14:textId="77777777" w:rsidR="00943821" w:rsidRDefault="00943821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6"/>
        <w:gridCol w:w="3051"/>
      </w:tblGrid>
      <w:tr w:rsidR="00943821" w14:paraId="59C06E9F" w14:textId="77777777">
        <w:trPr>
          <w:trHeight w:hRule="exact" w:val="2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844B4" w14:textId="77777777" w:rsidR="00943821" w:rsidRDefault="00983AA8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05362" w14:textId="77777777" w:rsidR="00943821" w:rsidRDefault="00983AA8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BA498" w14:textId="77777777" w:rsidR="00943821" w:rsidRDefault="00983AA8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64BA6" w14:textId="77777777" w:rsidR="00943821" w:rsidRDefault="00983AA8">
            <w:pPr>
              <w:pStyle w:val="TableParagraph"/>
              <w:spacing w:line="232" w:lineRule="exact"/>
              <w:ind w:left="19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"/>
              </w:rPr>
              <w:t xml:space="preserve"> Activities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0FB2B" w14:textId="77777777" w:rsidR="00943821" w:rsidRDefault="00983AA8">
            <w:pPr>
              <w:pStyle w:val="TableParagraph"/>
              <w:spacing w:line="232" w:lineRule="exact"/>
              <w:ind w:left="72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Points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1"/>
              </w:rPr>
              <w:t xml:space="preserve"> Note</w:t>
            </w:r>
          </w:p>
        </w:tc>
      </w:tr>
      <w:tr w:rsidR="00943821" w14:paraId="69D7E93C" w14:textId="77777777">
        <w:trPr>
          <w:trHeight w:hRule="exact" w:val="130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0A6F9" w14:textId="77777777" w:rsidR="00943821" w:rsidRDefault="00943821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276CD" w14:textId="77777777" w:rsidR="00943821" w:rsidRDefault="0094382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44FDE" w14:textId="77777777" w:rsidR="00943821" w:rsidRDefault="00943821"/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8D6BB" w14:textId="77777777" w:rsidR="00943821" w:rsidRDefault="00983AA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  <w:spacing w:val="-1"/>
              </w:rPr>
              <w:t>means</w:t>
            </w:r>
            <w:proofErr w:type="gramEnd"/>
            <w:r>
              <w:rPr>
                <w:rFonts w:ascii="Gill Sans MT"/>
                <w:spacing w:val="-1"/>
              </w:rPr>
              <w:t>.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This may need</w:t>
            </w:r>
            <w:r>
              <w:rPr>
                <w:rFonts w:ascii="Gill Sans MT"/>
                <w:i/>
              </w:rPr>
              <w:t xml:space="preserve"> to</w:t>
            </w:r>
            <w:r>
              <w:rPr>
                <w:rFonts w:ascii="Gill Sans MT"/>
                <w:i/>
                <w:spacing w:val="-2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take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place on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another day</w:t>
            </w:r>
            <w:r>
              <w:rPr>
                <w:rFonts w:ascii="Gill Sans MT"/>
                <w:i/>
              </w:rPr>
              <w:t xml:space="preserve"> to </w:t>
            </w:r>
            <w:r>
              <w:rPr>
                <w:rFonts w:ascii="Gill Sans MT"/>
                <w:i/>
                <w:spacing w:val="-2"/>
              </w:rPr>
              <w:t>allow</w:t>
            </w:r>
            <w:r>
              <w:rPr>
                <w:rFonts w:ascii="Gill Sans MT"/>
                <w:i/>
                <w:spacing w:val="1"/>
              </w:rPr>
              <w:t xml:space="preserve"> </w:t>
            </w:r>
            <w:r>
              <w:rPr>
                <w:rFonts w:ascii="Gill Sans MT"/>
                <w:i/>
              </w:rPr>
              <w:t>for</w:t>
            </w:r>
            <w:r>
              <w:rPr>
                <w:rFonts w:ascii="Gill Sans MT"/>
                <w:i/>
                <w:spacing w:val="-2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 xml:space="preserve">pictures </w:t>
            </w:r>
            <w:r>
              <w:rPr>
                <w:rFonts w:ascii="Gill Sans MT"/>
                <w:i/>
              </w:rPr>
              <w:t>to</w:t>
            </w:r>
            <w:r>
              <w:rPr>
                <w:rFonts w:ascii="Gill Sans MT"/>
                <w:i/>
                <w:spacing w:val="-2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be</w:t>
            </w:r>
          </w:p>
          <w:p w14:paraId="5192B107" w14:textId="77777777" w:rsidR="00943821" w:rsidRDefault="00983AA8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  <w:i/>
                <w:spacing w:val="-1"/>
              </w:rPr>
              <w:t>completed</w:t>
            </w:r>
            <w:proofErr w:type="gramEnd"/>
            <w:r>
              <w:rPr>
                <w:rFonts w:ascii="Gill Sans MT"/>
                <w:i/>
                <w:spacing w:val="-1"/>
              </w:rPr>
              <w:t xml:space="preserve"> and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dry!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E455E" w14:textId="77777777" w:rsidR="00943821" w:rsidRDefault="00943821"/>
        </w:tc>
      </w:tr>
    </w:tbl>
    <w:p w14:paraId="1B1B8495" w14:textId="77777777" w:rsidR="00943821" w:rsidRDefault="00943821">
      <w:pPr>
        <w:sectPr w:rsidR="00943821">
          <w:pgSz w:w="16840" w:h="11910" w:orient="landscape"/>
          <w:pgMar w:top="940" w:right="1220" w:bottom="1820" w:left="1220" w:header="710" w:footer="1636" w:gutter="0"/>
          <w:cols w:space="720"/>
        </w:sectPr>
      </w:pPr>
    </w:p>
    <w:p w14:paraId="09B9FD2F" w14:textId="77777777" w:rsidR="00943821" w:rsidRDefault="00943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329844" w14:textId="77777777" w:rsidR="00943821" w:rsidRDefault="00943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083848" w14:textId="77777777" w:rsidR="00943821" w:rsidRDefault="00943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63D1E3" w14:textId="77777777" w:rsidR="00943821" w:rsidRDefault="00943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77BFFE" w14:textId="77777777" w:rsidR="00943821" w:rsidRDefault="00943821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6"/>
        <w:gridCol w:w="3051"/>
      </w:tblGrid>
      <w:tr w:rsidR="00943821" w14:paraId="4BFDEB8A" w14:textId="77777777">
        <w:trPr>
          <w:trHeight w:hRule="exact" w:val="26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D3489" w14:textId="77777777" w:rsidR="00943821" w:rsidRDefault="00983AA8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54DA1" w14:textId="77777777" w:rsidR="00943821" w:rsidRDefault="00983AA8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FD581" w14:textId="77777777" w:rsidR="00943821" w:rsidRDefault="00983AA8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EA2A9" w14:textId="77777777" w:rsidR="00943821" w:rsidRDefault="00983AA8">
            <w:pPr>
              <w:pStyle w:val="TableParagraph"/>
              <w:spacing w:line="232" w:lineRule="exact"/>
              <w:ind w:left="19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"/>
              </w:rPr>
              <w:t xml:space="preserve"> Activities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2FD58" w14:textId="77777777" w:rsidR="00943821" w:rsidRDefault="00983AA8">
            <w:pPr>
              <w:pStyle w:val="TableParagraph"/>
              <w:spacing w:line="232" w:lineRule="exact"/>
              <w:ind w:left="72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Points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1"/>
              </w:rPr>
              <w:t xml:space="preserve"> Note</w:t>
            </w:r>
          </w:p>
        </w:tc>
      </w:tr>
      <w:tr w:rsidR="00943821" w14:paraId="04652A05" w14:textId="77777777">
        <w:trPr>
          <w:trHeight w:hRule="exact" w:val="766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1ED6A" w14:textId="77777777" w:rsidR="00943821" w:rsidRDefault="00983AA8">
            <w:pPr>
              <w:pStyle w:val="TableParagraph"/>
              <w:spacing w:line="232" w:lineRule="exact"/>
              <w:ind w:left="102" w:firstLine="7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4</w:t>
            </w:r>
          </w:p>
          <w:p w14:paraId="673DE501" w14:textId="77777777" w:rsidR="00943821" w:rsidRDefault="00983AA8">
            <w:pPr>
              <w:pStyle w:val="TableParagraph"/>
              <w:spacing w:before="48" w:line="512" w:lineRule="exact"/>
              <w:ind w:left="102" w:right="119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  <w:spacing w:val="-1"/>
              </w:rPr>
              <w:t>AT1</w:t>
            </w:r>
          </w:p>
          <w:p w14:paraId="4C874DF9" w14:textId="77777777" w:rsidR="00943821" w:rsidRDefault="00983AA8">
            <w:pPr>
              <w:pStyle w:val="TableParagraph"/>
              <w:spacing w:line="203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Know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that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Wise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Men</w:t>
            </w:r>
          </w:p>
          <w:p w14:paraId="7DC737E6" w14:textId="77777777" w:rsidR="00943821" w:rsidRDefault="00983AA8">
            <w:pPr>
              <w:pStyle w:val="TableParagraph"/>
              <w:spacing w:before="2"/>
              <w:ind w:left="102" w:right="250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  <w:spacing w:val="-1"/>
              </w:rPr>
              <w:t>were</w:t>
            </w:r>
            <w:proofErr w:type="gramEnd"/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guided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by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light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Gill Sans MT"/>
              </w:rPr>
              <w:t xml:space="preserve">of a </w:t>
            </w:r>
            <w:r>
              <w:rPr>
                <w:rFonts w:ascii="Gill Sans MT"/>
                <w:spacing w:val="-2"/>
              </w:rPr>
              <w:t>star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so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could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ill Sans MT"/>
                <w:spacing w:val="-1"/>
              </w:rPr>
              <w:t>visit</w:t>
            </w:r>
            <w:r>
              <w:rPr>
                <w:rFonts w:ascii="Gill Sans MT"/>
              </w:rPr>
              <w:t xml:space="preserve"> 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new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baby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king.</w:t>
            </w:r>
          </w:p>
          <w:p w14:paraId="5EB868B7" w14:textId="77777777" w:rsidR="00943821" w:rsidRDefault="009438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63961F8D" w14:textId="77777777" w:rsidR="00943821" w:rsidRDefault="00983AA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AT2</w:t>
            </w:r>
          </w:p>
          <w:p w14:paraId="114553B8" w14:textId="77777777" w:rsidR="00943821" w:rsidRDefault="00983AA8">
            <w:pPr>
              <w:pStyle w:val="TableParagraph"/>
              <w:ind w:left="102" w:right="10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Be </w:t>
            </w:r>
            <w:r>
              <w:rPr>
                <w:rFonts w:ascii="Gill Sans MT" w:eastAsia="Gill Sans MT" w:hAnsi="Gill Sans MT" w:cs="Gill Sans MT"/>
                <w:spacing w:val="-1"/>
              </w:rPr>
              <w:t>able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think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talk</w:t>
            </w:r>
            <w:r>
              <w:rPr>
                <w:rFonts w:ascii="Gill Sans MT" w:eastAsia="Gill Sans MT" w:hAnsi="Gill Sans MT" w:cs="Gill Sans MT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express feelings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the </w:t>
            </w:r>
            <w:r>
              <w:rPr>
                <w:rFonts w:ascii="Gill Sans MT" w:eastAsia="Gill Sans MT" w:hAnsi="Gill Sans MT" w:cs="Gill Sans MT"/>
                <w:spacing w:val="-1"/>
              </w:rPr>
              <w:t>‘guiding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light’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their</w:t>
            </w:r>
            <w:r>
              <w:rPr>
                <w:rFonts w:ascii="Gill Sans MT" w:eastAsia="Gill Sans MT" w:hAnsi="Gill Sans MT" w:cs="Gill Sans MT"/>
                <w:spacing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lives.</w:t>
            </w:r>
          </w:p>
          <w:p w14:paraId="2BA9781C" w14:textId="77777777" w:rsidR="00943821" w:rsidRDefault="009438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1F71A1D7" w14:textId="77777777" w:rsidR="00943821" w:rsidRDefault="00983AA8">
            <w:pPr>
              <w:pStyle w:val="TableParagraph"/>
              <w:ind w:left="102" w:right="4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Success Criteria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Gill Sans MT"/>
              </w:rPr>
              <w:t>Retell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the</w:t>
            </w:r>
          </w:p>
          <w:p w14:paraId="655A7C83" w14:textId="77777777" w:rsidR="00943821" w:rsidRDefault="00983AA8">
            <w:pPr>
              <w:pStyle w:val="TableParagraph"/>
              <w:ind w:left="102" w:right="33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Wise</w:t>
            </w:r>
            <w:r>
              <w:rPr>
                <w:rFonts w:ascii="Gill Sans MT"/>
              </w:rPr>
              <w:t xml:space="preserve"> men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their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own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>words.</w:t>
            </w:r>
          </w:p>
          <w:p w14:paraId="5B678B66" w14:textId="77777777" w:rsidR="00943821" w:rsidRDefault="009438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2E5BB1C8" w14:textId="77777777" w:rsidR="00943821" w:rsidRDefault="00983AA8">
            <w:pPr>
              <w:pStyle w:val="TableParagraph"/>
              <w:ind w:left="102" w:right="13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Identify someone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who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Gill Sans MT"/>
                <w:spacing w:val="-1"/>
              </w:rPr>
              <w:t>guides them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their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lives.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00473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7776B7E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B63B80F" w14:textId="77777777" w:rsidR="00943821" w:rsidRDefault="0094382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7B98F7E1" w14:textId="77777777" w:rsidR="00943821" w:rsidRDefault="00983AA8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14:paraId="366A6A2D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B780881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6EB13A2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35CEE5D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F314EAF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1A474CE" w14:textId="77777777" w:rsidR="00943821" w:rsidRDefault="009438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D21C587" w14:textId="77777777" w:rsidR="00943821" w:rsidRDefault="00983AA8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3727B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06BB97F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FB7E454" w14:textId="77777777" w:rsidR="00943821" w:rsidRDefault="0094382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1CBF1DEB" w14:textId="77777777" w:rsidR="00943821" w:rsidRDefault="00983AA8">
            <w:pPr>
              <w:pStyle w:val="TableParagraph"/>
              <w:ind w:lef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14:paraId="6AEB8B13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9433569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264F15C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58C25B3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C8EFE3F" w14:textId="77777777" w:rsidR="00943821" w:rsidRDefault="009438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4BC95E5" w14:textId="77777777" w:rsidR="00943821" w:rsidRDefault="009438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1CF5852" w14:textId="77777777" w:rsidR="00943821" w:rsidRDefault="00983AA8">
            <w:pPr>
              <w:pStyle w:val="TableParagraph"/>
              <w:ind w:lef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C0B5E" w14:textId="77777777" w:rsidR="00943821" w:rsidRDefault="00983AA8">
            <w:pPr>
              <w:pStyle w:val="TableParagraph"/>
              <w:spacing w:line="232" w:lineRule="exact"/>
              <w:ind w:left="102" w:firstLine="185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 xml:space="preserve">Who </w:t>
            </w:r>
            <w:r>
              <w:rPr>
                <w:rFonts w:ascii="Gill Sans MT" w:eastAsia="Gill Sans MT" w:hAnsi="Gill Sans MT" w:cs="Gill Sans MT"/>
                <w:b/>
                <w:bCs/>
              </w:rPr>
              <w:t>Is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Your</w:t>
            </w:r>
            <w:r>
              <w:rPr>
                <w:rFonts w:ascii="Gill Sans MT" w:eastAsia="Gill Sans MT" w:hAnsi="Gill Sans MT" w:cs="Gill Sans MT"/>
                <w:b/>
                <w:bCs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‘Guiding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Light?’</w:t>
            </w:r>
          </w:p>
          <w:p w14:paraId="63CCFD39" w14:textId="77777777" w:rsidR="00943821" w:rsidRDefault="009438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4A1B5903" w14:textId="77777777" w:rsidR="00943821" w:rsidRDefault="00983AA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Introduction:</w:t>
            </w:r>
          </w:p>
          <w:p w14:paraId="163291BF" w14:textId="77777777" w:rsidR="00943821" w:rsidRDefault="00983AA8">
            <w:pPr>
              <w:pStyle w:val="TableParagraph"/>
              <w:spacing w:before="1"/>
              <w:ind w:left="102" w:right="21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Refer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back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previous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lessons</w:t>
            </w:r>
            <w:r>
              <w:rPr>
                <w:rFonts w:ascii="Gill Sans MT"/>
              </w:rPr>
              <w:t xml:space="preserve"> and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look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at painting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Christmas cards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>depicting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kings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travelling</w:t>
            </w:r>
            <w:r>
              <w:rPr>
                <w:rFonts w:ascii="Gill Sans MT"/>
              </w:rPr>
              <w:t xml:space="preserve"> to</w:t>
            </w:r>
            <w:r>
              <w:rPr>
                <w:rFonts w:ascii="Gill Sans MT"/>
                <w:spacing w:val="-1"/>
              </w:rPr>
              <w:t xml:space="preserve"> Bethlehem.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Pupils partner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talk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discuss</w:t>
            </w:r>
            <w:r>
              <w:rPr>
                <w:rFonts w:ascii="Times New Roman"/>
                <w:spacing w:val="49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they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see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picture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that </w:t>
            </w:r>
            <w:r>
              <w:rPr>
                <w:rFonts w:ascii="Gill Sans MT"/>
              </w:rPr>
              <w:t xml:space="preserve">they </w:t>
            </w:r>
            <w:r>
              <w:rPr>
                <w:rFonts w:ascii="Gill Sans MT"/>
                <w:spacing w:val="-1"/>
              </w:rPr>
              <w:t>learned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previous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Gill Sans MT"/>
                <w:spacing w:val="-1"/>
              </w:rPr>
              <w:t>lessons.</w:t>
            </w:r>
          </w:p>
          <w:p w14:paraId="2D0E1512" w14:textId="77777777" w:rsidR="00943821" w:rsidRDefault="00983AA8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Class feedback.</w:t>
            </w:r>
          </w:p>
          <w:p w14:paraId="104B0E5C" w14:textId="77777777" w:rsidR="00943821" w:rsidRDefault="009438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2A72A974" w14:textId="77777777" w:rsidR="00943821" w:rsidRDefault="00983AA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Main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Teaching:</w:t>
            </w:r>
          </w:p>
          <w:p w14:paraId="0BDB8C4E" w14:textId="77777777" w:rsidR="00943821" w:rsidRDefault="00983AA8">
            <w:pPr>
              <w:pStyle w:val="TableParagraph"/>
              <w:spacing w:before="1"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Matthew </w:t>
            </w:r>
            <w:r>
              <w:rPr>
                <w:rFonts w:ascii="Gill Sans MT"/>
              </w:rPr>
              <w:t>2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1:12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Star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guiding light.</w:t>
            </w:r>
          </w:p>
          <w:p w14:paraId="00A2328E" w14:textId="77777777" w:rsidR="00943821" w:rsidRDefault="00983AA8">
            <w:pPr>
              <w:pStyle w:val="TableParagraph"/>
              <w:ind w:left="102" w:right="34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act </w:t>
            </w:r>
            <w:r>
              <w:rPr>
                <w:rFonts w:ascii="Gill Sans MT"/>
              </w:rPr>
              <w:t xml:space="preserve">out </w:t>
            </w:r>
            <w:r>
              <w:rPr>
                <w:rFonts w:ascii="Gill Sans MT"/>
                <w:spacing w:val="-1"/>
              </w:rPr>
              <w:t xml:space="preserve">this part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the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through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role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play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or </w:t>
            </w:r>
            <w:r>
              <w:rPr>
                <w:rFonts w:ascii="Gill Sans MT"/>
                <w:spacing w:val="-1"/>
              </w:rPr>
              <w:t>reading parts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49"/>
              </w:rPr>
              <w:t xml:space="preserve"> </w:t>
            </w:r>
            <w:r>
              <w:rPr>
                <w:rFonts w:ascii="Gill Sans MT"/>
              </w:rPr>
              <w:t xml:space="preserve">the </w:t>
            </w:r>
            <w:r>
              <w:rPr>
                <w:rFonts w:ascii="Gill Sans MT"/>
                <w:spacing w:val="-1"/>
              </w:rPr>
              <w:t>narration,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freeze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frame</w:t>
            </w:r>
            <w:r>
              <w:rPr>
                <w:rFonts w:ascii="Gill Sans MT"/>
                <w:spacing w:val="-2"/>
              </w:rPr>
              <w:t xml:space="preserve"> </w:t>
            </w:r>
            <w:proofErr w:type="spellStart"/>
            <w:r>
              <w:rPr>
                <w:rFonts w:ascii="Gill Sans MT"/>
              </w:rPr>
              <w:t>etc</w:t>
            </w:r>
            <w:proofErr w:type="spellEnd"/>
          </w:p>
          <w:p w14:paraId="697A171F" w14:textId="77777777" w:rsidR="00943821" w:rsidRDefault="00983AA8">
            <w:pPr>
              <w:pStyle w:val="TableParagraph"/>
              <w:spacing w:before="1"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Discuss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role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star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</w:p>
          <w:p w14:paraId="0BD6008B" w14:textId="77777777" w:rsidR="00943821" w:rsidRDefault="00983AA8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right="13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1"/>
              </w:rPr>
              <w:t xml:space="preserve"> message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from God</w:t>
            </w:r>
            <w:r>
              <w:rPr>
                <w:rFonts w:ascii="Gill Sans MT"/>
              </w:rPr>
              <w:t xml:space="preserve"> -</w:t>
            </w:r>
            <w:r>
              <w:rPr>
                <w:rFonts w:ascii="Gill Sans MT"/>
                <w:spacing w:val="-1"/>
              </w:rPr>
              <w:t xml:space="preserve"> when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Wise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Men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saw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it</w:t>
            </w:r>
            <w:r>
              <w:rPr>
                <w:rFonts w:ascii="Gill Sans MT"/>
                <w:spacing w:val="-1"/>
              </w:rPr>
              <w:t xml:space="preserve"> they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decided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look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it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  <w:spacing w:val="-2"/>
              </w:rPr>
              <w:t>up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they </w:t>
            </w:r>
            <w:r>
              <w:rPr>
                <w:rFonts w:ascii="Gill Sans MT"/>
                <w:spacing w:val="-1"/>
              </w:rPr>
              <w:t>knew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 xml:space="preserve">it </w:t>
            </w:r>
            <w:r>
              <w:rPr>
                <w:rFonts w:ascii="Gill Sans MT"/>
                <w:spacing w:val="-1"/>
              </w:rPr>
              <w:t>was</w:t>
            </w:r>
            <w:r>
              <w:rPr>
                <w:rFonts w:ascii="Gill Sans MT"/>
              </w:rPr>
              <w:t xml:space="preserve"> unique.</w:t>
            </w:r>
          </w:p>
          <w:p w14:paraId="2BDF923D" w14:textId="77777777" w:rsidR="00943821" w:rsidRDefault="00983AA8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2"/>
              <w:ind w:righ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As </w:t>
            </w:r>
            <w:r>
              <w:rPr>
                <w:rFonts w:ascii="Gill Sans MT"/>
              </w:rPr>
              <w:t xml:space="preserve">a </w:t>
            </w:r>
            <w:r>
              <w:rPr>
                <w:rFonts w:ascii="Gill Sans MT"/>
                <w:spacing w:val="-1"/>
              </w:rPr>
              <w:t>guide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light 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follow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would lead them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see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new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Gill Sans MT"/>
                <w:spacing w:val="-1"/>
              </w:rPr>
              <w:t>king.</w:t>
            </w:r>
          </w:p>
          <w:p w14:paraId="3AF9FB69" w14:textId="77777777" w:rsidR="00943821" w:rsidRDefault="00983AA8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Discuss what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word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GUIDE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means.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1"/>
              </w:rPr>
              <w:t xml:space="preserve"> guide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leads,</w:t>
            </w:r>
            <w:r>
              <w:rPr>
                <w:rFonts w:ascii="Gill Sans MT"/>
              </w:rPr>
              <w:t xml:space="preserve"> 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guide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takes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to</w:t>
            </w:r>
          </w:p>
          <w:p w14:paraId="232ECF67" w14:textId="77777777" w:rsidR="00943821" w:rsidRDefault="00983AA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places,</w:t>
            </w:r>
            <w:r>
              <w:rPr>
                <w:rFonts w:ascii="Gill Sans MT" w:eastAsia="Gill Sans MT" w:hAnsi="Gill Sans MT" w:cs="Gill Sans MT"/>
              </w:rPr>
              <w:t xml:space="preserve"> a </w:t>
            </w:r>
            <w:r>
              <w:rPr>
                <w:rFonts w:ascii="Gill Sans MT" w:eastAsia="Gill Sans MT" w:hAnsi="Gill Sans MT" w:cs="Gill Sans MT"/>
                <w:spacing w:val="-1"/>
              </w:rPr>
              <w:t>guide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teach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</w:rPr>
              <w:t>new</w:t>
            </w:r>
            <w:proofErr w:type="spellEnd"/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things,</w:t>
            </w:r>
            <w:r>
              <w:rPr>
                <w:rFonts w:ascii="Gill Sans MT" w:eastAsia="Gill Sans MT" w:hAnsi="Gill Sans MT" w:cs="Gill Sans MT"/>
              </w:rPr>
              <w:t xml:space="preserve"> is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trustworthy</w:t>
            </w:r>
            <w:r>
              <w:rPr>
                <w:rFonts w:ascii="Gill Sans MT" w:eastAsia="Gill Sans MT" w:hAnsi="Gill Sans MT" w:cs="Gill Sans MT"/>
              </w:rPr>
              <w:t xml:space="preserve"> …</w:t>
            </w:r>
          </w:p>
          <w:p w14:paraId="55D7573E" w14:textId="77777777" w:rsidR="00943821" w:rsidRDefault="00983AA8">
            <w:pPr>
              <w:pStyle w:val="TableParagraph"/>
              <w:spacing w:before="1"/>
              <w:ind w:left="102" w:right="3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In 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story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Kings</w:t>
            </w:r>
            <w:r>
              <w:rPr>
                <w:rFonts w:ascii="Gill Sans MT"/>
              </w:rPr>
              <w:t xml:space="preserve"> /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Wise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Men,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what guides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them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their journey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Gill Sans MT"/>
              </w:rPr>
              <w:t xml:space="preserve">to </w:t>
            </w:r>
            <w:r>
              <w:rPr>
                <w:rFonts w:ascii="Gill Sans MT"/>
                <w:spacing w:val="-1"/>
              </w:rPr>
              <w:t>see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new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baby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king?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 xml:space="preserve">(The </w:t>
            </w:r>
            <w:r>
              <w:rPr>
                <w:rFonts w:ascii="Gill Sans MT"/>
                <w:i/>
              </w:rPr>
              <w:t>Star)</w:t>
            </w:r>
          </w:p>
          <w:p w14:paraId="413AC189" w14:textId="77777777" w:rsidR="00943821" w:rsidRDefault="00983AA8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 xml:space="preserve">Discuss </w:t>
            </w:r>
            <w:r>
              <w:rPr>
                <w:rFonts w:ascii="Gill Sans MT" w:eastAsia="Gill Sans MT" w:hAnsi="Gill Sans MT" w:cs="Gill Sans MT"/>
              </w:rPr>
              <w:t xml:space="preserve">the </w:t>
            </w:r>
            <w:r>
              <w:rPr>
                <w:rFonts w:ascii="Gill Sans MT" w:eastAsia="Gill Sans MT" w:hAnsi="Gill Sans MT" w:cs="Gill Sans MT"/>
                <w:spacing w:val="-1"/>
              </w:rPr>
              <w:t>phrase</w:t>
            </w:r>
            <w:r>
              <w:rPr>
                <w:rFonts w:ascii="Gill Sans MT" w:eastAsia="Gill Sans MT" w:hAnsi="Gill Sans MT" w:cs="Gill Sans MT"/>
              </w:rPr>
              <w:t xml:space="preserve"> ‘A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Guiding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Light.’</w:t>
            </w:r>
          </w:p>
          <w:p w14:paraId="061F80B6" w14:textId="77777777" w:rsidR="00943821" w:rsidRDefault="00983AA8">
            <w:pPr>
              <w:pStyle w:val="ListParagraph"/>
              <w:numPr>
                <w:ilvl w:val="0"/>
                <w:numId w:val="1"/>
              </w:numPr>
              <w:tabs>
                <w:tab w:val="left" w:pos="885"/>
              </w:tabs>
              <w:spacing w:before="1" w:line="255" w:lineRule="exact"/>
              <w:ind w:hanging="3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do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think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phrase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means?</w:t>
            </w:r>
          </w:p>
          <w:p w14:paraId="019974BA" w14:textId="77777777" w:rsidR="00943821" w:rsidRDefault="00983AA8">
            <w:pPr>
              <w:pStyle w:val="ListParagraph"/>
              <w:numPr>
                <w:ilvl w:val="0"/>
                <w:numId w:val="1"/>
              </w:numPr>
              <w:tabs>
                <w:tab w:val="left" w:pos="885"/>
              </w:tabs>
              <w:spacing w:line="255" w:lineRule="exact"/>
              <w:ind w:left="884" w:hanging="4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Who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do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think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</w:rPr>
              <w:t xml:space="preserve"> a </w:t>
            </w:r>
            <w:r>
              <w:rPr>
                <w:rFonts w:ascii="Gill Sans MT"/>
                <w:spacing w:val="-1"/>
              </w:rPr>
              <w:t>guiding light 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their</w:t>
            </w:r>
            <w:r>
              <w:rPr>
                <w:rFonts w:ascii="Gill Sans MT"/>
                <w:spacing w:val="-1"/>
              </w:rPr>
              <w:t xml:space="preserve"> lives?</w:t>
            </w:r>
          </w:p>
          <w:p w14:paraId="771FB64B" w14:textId="77777777" w:rsidR="00943821" w:rsidRDefault="00983AA8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ind w:right="811" w:hanging="3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</w:rPr>
              <w:t xml:space="preserve"> they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ways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they might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guiding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light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Gill Sans MT"/>
                <w:spacing w:val="-1"/>
              </w:rPr>
              <w:t>others?</w:t>
            </w:r>
          </w:p>
          <w:p w14:paraId="16A15A54" w14:textId="77777777" w:rsidR="00943821" w:rsidRDefault="00983AA8">
            <w:pPr>
              <w:pStyle w:val="TableParagraph"/>
              <w:ind w:left="102" w:right="52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Draw </w:t>
            </w:r>
            <w:r>
              <w:rPr>
                <w:rFonts w:ascii="Gill Sans MT"/>
              </w:rPr>
              <w:t xml:space="preserve">out </w:t>
            </w:r>
            <w:r>
              <w:rPr>
                <w:rFonts w:ascii="Gill Sans MT"/>
                <w:spacing w:val="-1"/>
              </w:rPr>
              <w:t xml:space="preserve">with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light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being 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guide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show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people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Gill Sans MT"/>
                <w:spacing w:val="-1"/>
              </w:rPr>
              <w:t>way. Christians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believe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that Jesus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was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born </w:t>
            </w:r>
            <w:r>
              <w:rPr>
                <w:rFonts w:ascii="Gill Sans MT"/>
              </w:rPr>
              <w:t xml:space="preserve">as </w:t>
            </w:r>
            <w:r>
              <w:rPr>
                <w:rFonts w:ascii="Gill Sans MT"/>
                <w:spacing w:val="-1"/>
              </w:rPr>
              <w:t>God 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human </w:t>
            </w:r>
            <w:r>
              <w:rPr>
                <w:rFonts w:ascii="Gill Sans MT"/>
                <w:spacing w:val="-1"/>
              </w:rPr>
              <w:t>form,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Gill Sans MT"/>
                <w:spacing w:val="-1"/>
              </w:rPr>
              <w:t>(Incarnation)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show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people</w:t>
            </w:r>
            <w:r>
              <w:rPr>
                <w:rFonts w:ascii="Gill Sans MT"/>
              </w:rPr>
              <w:t xml:space="preserve"> 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right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way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live.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309EE" w14:textId="77777777" w:rsidR="00943821" w:rsidRDefault="00983AA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14:paraId="4070B8E4" w14:textId="77777777" w:rsidR="00943821" w:rsidRDefault="00983AA8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Matthew 2:1-12</w:t>
            </w:r>
          </w:p>
          <w:p w14:paraId="3F71DCF8" w14:textId="77777777" w:rsidR="00943821" w:rsidRDefault="00983AA8">
            <w:pPr>
              <w:pStyle w:val="TableParagraph"/>
              <w:ind w:left="102" w:right="15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Narrative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parts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written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out for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</w:rPr>
              <w:t xml:space="preserve"> to</w:t>
            </w:r>
            <w:r>
              <w:rPr>
                <w:rFonts w:ascii="Gill Sans MT"/>
                <w:spacing w:val="-1"/>
              </w:rPr>
              <w:t xml:space="preserve"> read</w:t>
            </w:r>
          </w:p>
          <w:p w14:paraId="0E36DD47" w14:textId="77777777" w:rsidR="00943821" w:rsidRDefault="009438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69D3B5B2" w14:textId="77777777" w:rsidR="00943821" w:rsidRDefault="00983AA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Costumes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crowns</w:t>
            </w:r>
          </w:p>
          <w:p w14:paraId="79EE63BF" w14:textId="77777777" w:rsidR="00943821" w:rsidRDefault="0094382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4975A0C7" w14:textId="77777777" w:rsidR="00943821" w:rsidRDefault="00983AA8">
            <w:pPr>
              <w:pStyle w:val="TableParagraph"/>
              <w:ind w:left="102" w:right="69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Camera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record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freeze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ill Sans MT"/>
                <w:spacing w:val="-1"/>
              </w:rPr>
              <w:t>frames</w:t>
            </w:r>
          </w:p>
          <w:p w14:paraId="40A5DF04" w14:textId="77777777" w:rsidR="00943821" w:rsidRDefault="009438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3669656F" w14:textId="77777777" w:rsidR="00943821" w:rsidRDefault="00983AA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Star</w:t>
            </w:r>
            <w:r>
              <w:rPr>
                <w:rFonts w:ascii="Gill Sans MT"/>
                <w:spacing w:val="-1"/>
              </w:rPr>
              <w:t xml:space="preserve"> shapes</w:t>
            </w:r>
            <w:r>
              <w:rPr>
                <w:rFonts w:ascii="Gill Sans MT"/>
              </w:rPr>
              <w:t xml:space="preserve"> for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writing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activity</w:t>
            </w:r>
          </w:p>
        </w:tc>
      </w:tr>
    </w:tbl>
    <w:p w14:paraId="3809BB5D" w14:textId="77777777" w:rsidR="00943821" w:rsidRDefault="00943821">
      <w:pPr>
        <w:rPr>
          <w:rFonts w:ascii="Gill Sans MT" w:eastAsia="Gill Sans MT" w:hAnsi="Gill Sans MT" w:cs="Gill Sans MT"/>
        </w:rPr>
        <w:sectPr w:rsidR="00943821">
          <w:pgSz w:w="16840" w:h="11910" w:orient="landscape"/>
          <w:pgMar w:top="940" w:right="1220" w:bottom="1820" w:left="1220" w:header="710" w:footer="1636" w:gutter="0"/>
          <w:cols w:space="720"/>
        </w:sectPr>
      </w:pPr>
    </w:p>
    <w:p w14:paraId="6865A571" w14:textId="77777777" w:rsidR="00943821" w:rsidRDefault="00943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88C4E8" w14:textId="77777777" w:rsidR="00943821" w:rsidRDefault="00943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F6BE7C" w14:textId="77777777" w:rsidR="00943821" w:rsidRDefault="00943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F6A2D1" w14:textId="77777777" w:rsidR="00943821" w:rsidRDefault="00943821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6"/>
        <w:gridCol w:w="3051"/>
      </w:tblGrid>
      <w:tr w:rsidR="00943821" w14:paraId="26C26AFD" w14:textId="77777777">
        <w:trPr>
          <w:trHeight w:hRule="exact" w:val="2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10ADD" w14:textId="77777777" w:rsidR="00943821" w:rsidRDefault="00983AA8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A7914" w14:textId="77777777" w:rsidR="00943821" w:rsidRDefault="00983AA8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3E854" w14:textId="77777777" w:rsidR="00943821" w:rsidRDefault="00983AA8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4C64B" w14:textId="77777777" w:rsidR="00943821" w:rsidRDefault="00983AA8">
            <w:pPr>
              <w:pStyle w:val="TableParagraph"/>
              <w:spacing w:line="232" w:lineRule="exact"/>
              <w:ind w:left="19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"/>
              </w:rPr>
              <w:t xml:space="preserve"> Activities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7F4AE" w14:textId="77777777" w:rsidR="00943821" w:rsidRDefault="00983AA8">
            <w:pPr>
              <w:pStyle w:val="TableParagraph"/>
              <w:spacing w:line="232" w:lineRule="exact"/>
              <w:ind w:left="72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Points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1"/>
              </w:rPr>
              <w:t xml:space="preserve"> Note</w:t>
            </w:r>
          </w:p>
        </w:tc>
      </w:tr>
      <w:tr w:rsidR="006C0BFF" w14:paraId="391DC9D9" w14:textId="77777777" w:rsidTr="00D870CC">
        <w:trPr>
          <w:trHeight w:val="511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B8F3318" w14:textId="77777777" w:rsidR="006C0BFF" w:rsidRDefault="006C0BFF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FA7E8A1" w14:textId="77777777" w:rsidR="006C0BFF" w:rsidRDefault="006C0B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79411D9" w14:textId="77777777" w:rsidR="006C0BFF" w:rsidRDefault="006C0B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67D95DC" w14:textId="77777777" w:rsidR="006C0BFF" w:rsidRDefault="006C0B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AEB0591" w14:textId="77777777" w:rsidR="006C0BFF" w:rsidRDefault="006C0B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541740E" w14:textId="77777777" w:rsidR="006C0BFF" w:rsidRDefault="006C0B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B0DF189" w14:textId="77777777" w:rsidR="006C0BFF" w:rsidRDefault="006C0B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0F7F44E" w14:textId="77777777" w:rsidR="006C0BFF" w:rsidRDefault="006C0B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3641E83" w14:textId="77777777" w:rsidR="006C0BFF" w:rsidRDefault="006C0B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2F3810D" w14:textId="77777777" w:rsidR="006C0BFF" w:rsidRDefault="006C0B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2AA940F" w14:textId="77777777" w:rsidR="006C0BFF" w:rsidRDefault="006C0BF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04FED01B" w14:textId="77777777" w:rsidR="006C0BFF" w:rsidRDefault="006C0BFF">
            <w:pPr>
              <w:pStyle w:val="TableParagraph"/>
              <w:ind w:left="462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824851" w14:textId="77777777" w:rsidR="006C0BFF" w:rsidRDefault="006C0B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71D2138" w14:textId="77777777" w:rsidR="006C0BFF" w:rsidRDefault="006C0B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3903A5C" w14:textId="77777777" w:rsidR="006C0BFF" w:rsidRDefault="006C0B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F1BAD2B" w14:textId="77777777" w:rsidR="006C0BFF" w:rsidRDefault="006C0B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3CF2AFB" w14:textId="77777777" w:rsidR="006C0BFF" w:rsidRDefault="006C0BF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DB0A971" w14:textId="77777777" w:rsidR="006C0BFF" w:rsidRDefault="006C0BF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14:paraId="01F759C6" w14:textId="77777777" w:rsidR="006C0BFF" w:rsidRDefault="006C0BFF">
            <w:pPr>
              <w:pStyle w:val="TableParagraph"/>
              <w:ind w:lef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14:paraId="25A78CD1" w14:textId="77777777" w:rsidR="006C0BFF" w:rsidRDefault="006C0BFF">
            <w:pPr>
              <w:pStyle w:val="TableParagraph"/>
              <w:ind w:left="1"/>
              <w:jc w:val="center"/>
              <w:rPr>
                <w:rFonts w:ascii="Wingdings" w:eastAsia="Wingdings" w:hAnsi="Wingdings" w:cs="Wingdings"/>
              </w:rPr>
            </w:pPr>
          </w:p>
          <w:p w14:paraId="27D1EBBE" w14:textId="77777777" w:rsidR="006C0BFF" w:rsidRDefault="006C0BFF">
            <w:pPr>
              <w:pStyle w:val="TableParagraph"/>
              <w:ind w:left="1"/>
              <w:jc w:val="center"/>
              <w:rPr>
                <w:rFonts w:ascii="Wingdings" w:eastAsia="Wingdings" w:hAnsi="Wingdings" w:cs="Wingdings"/>
              </w:rPr>
            </w:pPr>
          </w:p>
          <w:p w14:paraId="3B4DAC3E" w14:textId="77777777" w:rsidR="006C0BFF" w:rsidRDefault="006C0BFF">
            <w:pPr>
              <w:pStyle w:val="TableParagraph"/>
              <w:ind w:left="1"/>
              <w:jc w:val="center"/>
              <w:rPr>
                <w:rFonts w:ascii="Wingdings" w:eastAsia="Wingdings" w:hAnsi="Wingdings" w:cs="Wingdings"/>
              </w:rPr>
            </w:pPr>
          </w:p>
          <w:p w14:paraId="2DD5A6A8" w14:textId="77777777" w:rsidR="006C0BFF" w:rsidRDefault="006C0BFF">
            <w:pPr>
              <w:pStyle w:val="TableParagraph"/>
              <w:ind w:left="1"/>
              <w:jc w:val="center"/>
              <w:rPr>
                <w:rFonts w:ascii="Wingdings" w:eastAsia="Wingdings" w:hAnsi="Wingdings" w:cs="Wingdings"/>
              </w:rPr>
            </w:pPr>
          </w:p>
          <w:p w14:paraId="78675697" w14:textId="77777777" w:rsidR="006C0BFF" w:rsidRDefault="006C0BFF">
            <w:pPr>
              <w:pStyle w:val="TableParagraph"/>
              <w:ind w:left="1"/>
              <w:jc w:val="center"/>
              <w:rPr>
                <w:rFonts w:ascii="Wingdings" w:eastAsia="Wingdings" w:hAnsi="Wingdings" w:cs="Wingdings"/>
              </w:rPr>
            </w:pPr>
          </w:p>
          <w:p w14:paraId="2F71DDB6" w14:textId="77777777" w:rsidR="006C0BFF" w:rsidRDefault="006C0BFF">
            <w:pPr>
              <w:pStyle w:val="TableParagraph"/>
              <w:ind w:left="1"/>
              <w:jc w:val="center"/>
              <w:rPr>
                <w:rFonts w:ascii="Wingdings" w:eastAsia="Wingdings" w:hAnsi="Wingdings" w:cs="Wingdings"/>
              </w:rPr>
            </w:pPr>
            <w:bookmarkStart w:id="0" w:name="_GoBack"/>
            <w:bookmarkEnd w:id="0"/>
          </w:p>
          <w:p w14:paraId="4D6107C0" w14:textId="093BC558" w:rsidR="006C0BFF" w:rsidRDefault="006C0BFF" w:rsidP="001A5F52">
            <w:pPr>
              <w:pStyle w:val="TableParagraph"/>
              <w:spacing w:line="243" w:lineRule="exact"/>
              <w:ind w:lef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C5CD9A2" w14:textId="77777777" w:rsidR="006C0BFF" w:rsidRDefault="006C0BF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Discuss who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guiding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light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for Christians.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 xml:space="preserve">(Jesus </w:t>
            </w:r>
            <w:r>
              <w:rPr>
                <w:rFonts w:ascii="Gill Sans MT"/>
                <w:i/>
                <w:spacing w:val="-2"/>
              </w:rPr>
              <w:t>and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God</w:t>
            </w:r>
            <w:r>
              <w:rPr>
                <w:rFonts w:ascii="Gill Sans MT"/>
                <w:i/>
                <w:spacing w:val="-3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but</w:t>
            </w:r>
            <w:r>
              <w:rPr>
                <w:rFonts w:ascii="Gill Sans MT"/>
                <w:i/>
                <w:spacing w:val="1"/>
              </w:rPr>
              <w:t xml:space="preserve"> </w:t>
            </w:r>
            <w:r>
              <w:rPr>
                <w:rFonts w:ascii="Gill Sans MT"/>
                <w:i/>
                <w:spacing w:val="-2"/>
              </w:rPr>
              <w:t>may</w:t>
            </w:r>
            <w:r>
              <w:rPr>
                <w:rFonts w:ascii="Gill Sans MT"/>
                <w:i/>
                <w:spacing w:val="-1"/>
              </w:rPr>
              <w:t xml:space="preserve"> also</w:t>
            </w:r>
          </w:p>
          <w:p w14:paraId="0115F432" w14:textId="77777777" w:rsidR="006C0BFF" w:rsidRDefault="006C0BFF">
            <w:pPr>
              <w:pStyle w:val="TableParagraph"/>
              <w:spacing w:line="246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be people,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e.g.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the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vicar)</w:t>
            </w:r>
          </w:p>
          <w:p w14:paraId="4245DB8F" w14:textId="77777777" w:rsidR="006C0BFF" w:rsidRDefault="006C0BFF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Discuss what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guides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someone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who follows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Jesus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(reading</w:t>
            </w:r>
            <w:r>
              <w:rPr>
                <w:rFonts w:ascii="Gill Sans MT"/>
                <w:i/>
              </w:rPr>
              <w:t xml:space="preserve"> the </w:t>
            </w:r>
            <w:r>
              <w:rPr>
                <w:rFonts w:ascii="Gill Sans MT"/>
                <w:i/>
                <w:spacing w:val="-1"/>
              </w:rPr>
              <w:t>Bible,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prayer,</w:t>
            </w:r>
          </w:p>
          <w:p w14:paraId="0D04DC0A" w14:textId="77777777" w:rsidR="006C0BFF" w:rsidRDefault="006C0BFF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  <w:i/>
                <w:spacing w:val="-1"/>
              </w:rPr>
              <w:t>going</w:t>
            </w:r>
            <w:proofErr w:type="gramEnd"/>
            <w:r>
              <w:rPr>
                <w:rFonts w:ascii="Gill Sans MT"/>
                <w:i/>
                <w:spacing w:val="-1"/>
              </w:rPr>
              <w:t xml:space="preserve"> </w:t>
            </w:r>
            <w:r>
              <w:rPr>
                <w:rFonts w:ascii="Gill Sans MT"/>
                <w:i/>
              </w:rPr>
              <w:t xml:space="preserve">to </w:t>
            </w:r>
            <w:r>
              <w:rPr>
                <w:rFonts w:ascii="Gill Sans MT"/>
                <w:i/>
                <w:spacing w:val="-1"/>
              </w:rPr>
              <w:t>church,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talking</w:t>
            </w:r>
            <w:r>
              <w:rPr>
                <w:rFonts w:ascii="Gill Sans MT"/>
                <w:i/>
              </w:rPr>
              <w:t xml:space="preserve"> to</w:t>
            </w:r>
            <w:r>
              <w:rPr>
                <w:rFonts w:ascii="Gill Sans MT"/>
                <w:i/>
                <w:spacing w:val="-2"/>
              </w:rPr>
              <w:t xml:space="preserve"> other</w:t>
            </w:r>
            <w:r>
              <w:rPr>
                <w:rFonts w:ascii="Gill Sans MT"/>
                <w:i/>
                <w:spacing w:val="1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Christians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etc.)</w:t>
            </w:r>
          </w:p>
          <w:p w14:paraId="0E7A1778" w14:textId="77777777" w:rsidR="006C0BFF" w:rsidRDefault="006C0BFF">
            <w:pPr>
              <w:pStyle w:val="TableParagraph"/>
              <w:spacing w:before="117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Activity:</w:t>
            </w:r>
          </w:p>
          <w:p w14:paraId="7CE31408" w14:textId="77777777" w:rsidR="006C0BFF" w:rsidRDefault="006C0BFF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Show a</w:t>
            </w:r>
            <w:r>
              <w:rPr>
                <w:rFonts w:ascii="Gill Sans MT"/>
                <w:spacing w:val="-2"/>
              </w:rPr>
              <w:t xml:space="preserve"> large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cut out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star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model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writing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onto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star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shape</w:t>
            </w:r>
            <w:r>
              <w:rPr>
                <w:rFonts w:ascii="Gill Sans MT"/>
              </w:rPr>
              <w:t xml:space="preserve"> a</w:t>
            </w:r>
          </w:p>
          <w:p w14:paraId="2E847503" w14:textId="77777777" w:rsidR="006C0BFF" w:rsidRDefault="006C0BFF">
            <w:pPr>
              <w:pStyle w:val="TableParagraph"/>
              <w:spacing w:line="240" w:lineRule="exact"/>
              <w:ind w:left="102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  <w:spacing w:val="-1"/>
              </w:rPr>
              <w:t>sentence</w:t>
            </w:r>
            <w:proofErr w:type="gramEnd"/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someone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who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</w:rPr>
              <w:t xml:space="preserve"> 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guiding </w:t>
            </w:r>
            <w:r>
              <w:rPr>
                <w:rFonts w:ascii="Gill Sans MT"/>
                <w:spacing w:val="-2"/>
              </w:rPr>
              <w:t>light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you.</w:t>
            </w:r>
          </w:p>
          <w:p w14:paraId="2A89C28B" w14:textId="77777777" w:rsidR="006C0BFF" w:rsidRDefault="006C0BFF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write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 xml:space="preserve">a </w:t>
            </w:r>
            <w:r>
              <w:rPr>
                <w:rFonts w:ascii="Gill Sans MT"/>
                <w:spacing w:val="-1"/>
              </w:rPr>
              <w:t>card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star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about someone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who is</w:t>
            </w:r>
            <w:r>
              <w:rPr>
                <w:rFonts w:ascii="Gill Sans MT"/>
              </w:rPr>
              <w:t xml:space="preserve"> a </w:t>
            </w:r>
            <w:r>
              <w:rPr>
                <w:rFonts w:ascii="Gill Sans MT"/>
                <w:spacing w:val="-1"/>
              </w:rPr>
              <w:t>good guide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them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in</w:t>
            </w:r>
          </w:p>
          <w:p w14:paraId="01F908CB" w14:textId="77777777" w:rsidR="006C0BFF" w:rsidRDefault="006C0BFF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</w:rPr>
              <w:t>their</w:t>
            </w:r>
            <w:proofErr w:type="gramEnd"/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lives.</w:t>
            </w:r>
          </w:p>
          <w:p w14:paraId="49D3135C" w14:textId="77777777" w:rsidR="006C0BFF" w:rsidRDefault="006C0BFF">
            <w:pPr>
              <w:pStyle w:val="TableParagraph"/>
              <w:spacing w:line="24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Alternatively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write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</w:rPr>
              <w:t xml:space="preserve">a </w:t>
            </w:r>
            <w:r>
              <w:rPr>
                <w:rFonts w:ascii="Gill Sans MT"/>
                <w:spacing w:val="-1"/>
              </w:rPr>
              <w:t>sentence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star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why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Wise</w:t>
            </w:r>
          </w:p>
          <w:p w14:paraId="419A926E" w14:textId="77777777" w:rsidR="006C0BFF" w:rsidRDefault="006C0BFF">
            <w:pPr>
              <w:pStyle w:val="TableParagraph"/>
              <w:spacing w:line="246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Men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chose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follow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star.</w:t>
            </w:r>
          </w:p>
          <w:p w14:paraId="61F066EB" w14:textId="77777777" w:rsidR="006C0BFF" w:rsidRDefault="006C0BF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EA920DB" w14:textId="77777777" w:rsidR="006C0BFF" w:rsidRDefault="006C0BFF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Plenary:</w:t>
            </w:r>
          </w:p>
          <w:p w14:paraId="195E6972" w14:textId="77777777" w:rsidR="006C0BFF" w:rsidRDefault="006C0BFF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time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share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their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thoughts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about one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guiding</w:t>
            </w:r>
          </w:p>
          <w:p w14:paraId="560005DE" w14:textId="77777777" w:rsidR="006C0BFF" w:rsidRDefault="006C0BFF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  <w:spacing w:val="-1"/>
              </w:rPr>
              <w:t>lights</w:t>
            </w:r>
            <w:proofErr w:type="gramEnd"/>
            <w:r>
              <w:rPr>
                <w:rFonts w:ascii="Gill Sans MT"/>
                <w:spacing w:val="-1"/>
              </w:rPr>
              <w:t xml:space="preserve"> 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their</w:t>
            </w:r>
            <w:r>
              <w:rPr>
                <w:rFonts w:ascii="Gill Sans MT"/>
                <w:spacing w:val="-1"/>
              </w:rPr>
              <w:t xml:space="preserve"> lives.</w:t>
            </w:r>
          </w:p>
          <w:p w14:paraId="59EDEC1D" w14:textId="77777777" w:rsidR="006C0BFF" w:rsidRDefault="006C0BFF">
            <w:pPr>
              <w:pStyle w:val="TableParagraph"/>
              <w:spacing w:line="246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Stars could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suspended on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strings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from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ceiling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made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into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1"/>
              </w:rPr>
              <w:t xml:space="preserve"> star</w:t>
            </w:r>
          </w:p>
          <w:p w14:paraId="1E733754" w14:textId="178805E8" w:rsidR="006C0BFF" w:rsidRDefault="006C0BFF" w:rsidP="00D06EAF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  <w:spacing w:val="-1"/>
              </w:rPr>
              <w:t>mobile</w:t>
            </w:r>
            <w:proofErr w:type="gramEnd"/>
            <w:r>
              <w:rPr>
                <w:rFonts w:ascii="Gill Sans MT"/>
                <w:spacing w:val="-1"/>
              </w:rPr>
              <w:t>.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51E5E8B" w14:textId="77777777" w:rsidR="006C0BFF" w:rsidRDefault="006C0BFF"/>
        </w:tc>
      </w:tr>
    </w:tbl>
    <w:p w14:paraId="1A1E1CF3" w14:textId="77777777" w:rsidR="00BF1346" w:rsidRDefault="00BF1346"/>
    <w:sectPr w:rsidR="00BF1346">
      <w:pgSz w:w="16840" w:h="11910" w:orient="landscape"/>
      <w:pgMar w:top="940" w:right="1220" w:bottom="1820" w:left="1220" w:header="710" w:footer="16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E3D2A" w14:textId="77777777" w:rsidR="00094450" w:rsidRDefault="00094450">
      <w:r>
        <w:separator/>
      </w:r>
    </w:p>
  </w:endnote>
  <w:endnote w:type="continuationSeparator" w:id="0">
    <w:p w14:paraId="06A03995" w14:textId="77777777" w:rsidR="00094450" w:rsidRDefault="0009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C08F2" w14:textId="5E7F980E" w:rsidR="00943821" w:rsidRDefault="004B20C7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295584" behindDoc="1" locked="0" layoutInCell="1" allowOverlap="1" wp14:anchorId="21145440" wp14:editId="2C1937D4">
          <wp:simplePos x="0" y="0"/>
          <wp:positionH relativeFrom="page">
            <wp:posOffset>8557260</wp:posOffset>
          </wp:positionH>
          <wp:positionV relativeFrom="page">
            <wp:posOffset>6394450</wp:posOffset>
          </wp:positionV>
          <wp:extent cx="667385" cy="673735"/>
          <wp:effectExtent l="0" t="0" r="0" b="1206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5608" behindDoc="1" locked="0" layoutInCell="1" allowOverlap="1" wp14:anchorId="23F0D552" wp14:editId="4BAC2F8A">
              <wp:simplePos x="0" y="0"/>
              <wp:positionH relativeFrom="page">
                <wp:posOffset>6388735</wp:posOffset>
              </wp:positionH>
              <wp:positionV relativeFrom="page">
                <wp:posOffset>6955155</wp:posOffset>
              </wp:positionV>
              <wp:extent cx="2145665" cy="152400"/>
              <wp:effectExtent l="63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EEEF8" w14:textId="77777777" w:rsidR="00943821" w:rsidRDefault="00983AA8">
                          <w:pPr>
                            <w:spacing w:line="226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/>
                              <w:b/>
                              <w:spacing w:val="-1"/>
                              <w:sz w:val="20"/>
                            </w:rPr>
                            <w:t>London</w:t>
                          </w:r>
                          <w:r>
                            <w:rPr>
                              <w:rFonts w:ascii="Gill Sans MT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0"/>
                            </w:rPr>
                            <w:t>Diocesan</w:t>
                          </w:r>
                          <w:r>
                            <w:rPr>
                              <w:rFonts w:ascii="Gill Sans MT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1"/>
                              <w:sz w:val="20"/>
                            </w:rPr>
                            <w:t>Board</w:t>
                          </w:r>
                          <w:r>
                            <w:rPr>
                              <w:rFonts w:ascii="Gill Sans MT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Gill Sans MT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0"/>
                            </w:rPr>
                            <w:t>Schools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3F0D55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8" type="#_x0000_t202" style="position:absolute;margin-left:503.05pt;margin-top:547.65pt;width:168.95pt;height:12pt;z-index:-20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" filled="f" stroked="f">
              <v:textbox inset="0,0,0,0">
                <w:txbxContent>
                  <w:p w14:paraId="1AAEEEF8" w14:textId="77777777" w:rsidR="00943821" w:rsidRDefault="00983AA8">
                    <w:pPr>
                      <w:spacing w:line="226" w:lineRule="exact"/>
                      <w:ind w:left="20"/>
                      <w:rPr>
                        <w:rFonts w:ascii="Gill Sans MT" w:eastAsia="Gill Sans MT" w:hAnsi="Gill Sans MT" w:cs="Gill Sans MT"/>
                        <w:sz w:val="20"/>
                        <w:szCs w:val="20"/>
                      </w:rPr>
                    </w:pPr>
                    <w:r>
                      <w:rPr>
                        <w:rFonts w:ascii="Gill Sans MT"/>
                        <w:b/>
                        <w:spacing w:val="-1"/>
                        <w:sz w:val="20"/>
                      </w:rPr>
                      <w:t>London</w:t>
                    </w:r>
                    <w:r>
                      <w:rPr>
                        <w:rFonts w:ascii="Gill Sans MT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0"/>
                      </w:rPr>
                      <w:t>Diocesan</w:t>
                    </w:r>
                    <w:r>
                      <w:rPr>
                        <w:rFonts w:ascii="Gill Sans MT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1"/>
                        <w:sz w:val="20"/>
                      </w:rPr>
                      <w:t>Board</w:t>
                    </w:r>
                    <w:r>
                      <w:rPr>
                        <w:rFonts w:ascii="Gill Sans MT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0"/>
                      </w:rPr>
                      <w:t>for</w:t>
                    </w:r>
                    <w:r>
                      <w:rPr>
                        <w:rFonts w:ascii="Gill Sans MT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0"/>
                      </w:rPr>
                      <w:t>Schools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5F2CA" w14:textId="77777777" w:rsidR="00094450" w:rsidRDefault="00094450">
      <w:r>
        <w:separator/>
      </w:r>
    </w:p>
  </w:footnote>
  <w:footnote w:type="continuationSeparator" w:id="0">
    <w:p w14:paraId="250F070E" w14:textId="77777777" w:rsidR="00094450" w:rsidRDefault="00094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7735B" w14:textId="69D1887A" w:rsidR="00943821" w:rsidRDefault="004B20C7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5536" behindDoc="1" locked="0" layoutInCell="1" allowOverlap="1" wp14:anchorId="03B289AD" wp14:editId="6B1D9B09">
              <wp:simplePos x="0" y="0"/>
              <wp:positionH relativeFrom="page">
                <wp:posOffset>901700</wp:posOffset>
              </wp:positionH>
              <wp:positionV relativeFrom="page">
                <wp:posOffset>438150</wp:posOffset>
              </wp:positionV>
              <wp:extent cx="4003040" cy="177800"/>
              <wp:effectExtent l="0" t="6350" r="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3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47BDC" w14:textId="77777777" w:rsidR="00943821" w:rsidRDefault="00983AA8">
                          <w:pPr>
                            <w:spacing w:line="268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Incarnation</w:t>
                          </w:r>
                          <w:r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LIGHT:</w:t>
                          </w:r>
                          <w:r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sz w:val="24"/>
                              <w:szCs w:val="24"/>
                            </w:rPr>
                            <w:t>Where</w:t>
                          </w:r>
                          <w:r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Light</w:t>
                          </w:r>
                          <w:r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Christmas?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3B289AD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4" o:spid="_x0000_s1026" type="#_x0000_t202" style="position:absolute;margin-left:71pt;margin-top:34.5pt;width:315.2pt;height:14pt;z-index:-2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" filled="f" stroked="f">
              <v:textbox inset="0,0,0,0">
                <w:txbxContent>
                  <w:p w14:paraId="69347BDC" w14:textId="77777777" w:rsidR="00943821" w:rsidRDefault="00983AA8">
                    <w:pPr>
                      <w:spacing w:line="268" w:lineRule="exact"/>
                      <w:ind w:left="20"/>
                      <w:rPr>
                        <w:rFonts w:ascii="Gill Sans MT" w:eastAsia="Gill Sans MT" w:hAnsi="Gill Sans MT" w:cs="Gill Sans MT"/>
                        <w:sz w:val="24"/>
                        <w:szCs w:val="24"/>
                      </w:rPr>
                    </w:pPr>
                    <w:r>
                      <w:rPr>
                        <w:rFonts w:ascii="Gill Sans MT" w:eastAsia="Gill Sans MT" w:hAnsi="Gill Sans MT" w:cs="Gill Sans MT"/>
                        <w:b/>
                        <w:bCs/>
                        <w:spacing w:val="-1"/>
                        <w:sz w:val="24"/>
                        <w:szCs w:val="24"/>
                      </w:rPr>
                      <w:t>Incarnation</w:t>
                    </w:r>
                    <w:r>
                      <w:rPr>
                        <w:rFonts w:ascii="Gill Sans MT" w:eastAsia="Gill Sans MT" w:hAnsi="Gill Sans MT" w:cs="Gill Sans MT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b/>
                        <w:bCs/>
                        <w:sz w:val="24"/>
                        <w:szCs w:val="24"/>
                      </w:rPr>
                      <w:t>–</w:t>
                    </w:r>
                    <w:r>
                      <w:rPr>
                        <w:rFonts w:ascii="Gill Sans MT" w:eastAsia="Gill Sans MT" w:hAnsi="Gill Sans MT" w:cs="Gill Sans MT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b/>
                        <w:bCs/>
                        <w:spacing w:val="-1"/>
                        <w:sz w:val="24"/>
                        <w:szCs w:val="24"/>
                      </w:rPr>
                      <w:t>LIGHT:</w:t>
                    </w:r>
                    <w:r>
                      <w:rPr>
                        <w:rFonts w:ascii="Gill Sans MT" w:eastAsia="Gill Sans MT" w:hAnsi="Gill Sans MT" w:cs="Gill Sans MT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b/>
                        <w:bCs/>
                        <w:sz w:val="24"/>
                        <w:szCs w:val="24"/>
                      </w:rPr>
                      <w:t>Where</w:t>
                    </w:r>
                    <w:r>
                      <w:rPr>
                        <w:rFonts w:ascii="Gill Sans MT" w:eastAsia="Gill Sans MT" w:hAnsi="Gill Sans MT" w:cs="Gill Sans MT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b/>
                        <w:bCs/>
                        <w:spacing w:val="-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Gill Sans MT" w:eastAsia="Gill Sans MT" w:hAnsi="Gill Sans MT" w:cs="Gill Sans MT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b/>
                        <w:bCs/>
                        <w:spacing w:val="-1"/>
                        <w:sz w:val="24"/>
                        <w:szCs w:val="24"/>
                      </w:rPr>
                      <w:t>The</w:t>
                    </w:r>
                    <w:r>
                      <w:rPr>
                        <w:rFonts w:ascii="Gill Sans MT" w:eastAsia="Gill Sans MT" w:hAnsi="Gill Sans MT" w:cs="Gill Sans MT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b/>
                        <w:bCs/>
                        <w:spacing w:val="-1"/>
                        <w:sz w:val="24"/>
                        <w:szCs w:val="24"/>
                      </w:rPr>
                      <w:t>Light</w:t>
                    </w:r>
                    <w:r>
                      <w:rPr>
                        <w:rFonts w:ascii="Gill Sans MT" w:eastAsia="Gill Sans MT" w:hAnsi="Gill Sans MT" w:cs="Gill Sans MT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b/>
                        <w:bCs/>
                        <w:spacing w:val="-1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Gill Sans MT" w:eastAsia="Gill Sans MT" w:hAnsi="Gill Sans MT" w:cs="Gill Sans MT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b/>
                        <w:bCs/>
                        <w:spacing w:val="-1"/>
                        <w:sz w:val="24"/>
                        <w:szCs w:val="24"/>
                      </w:rPr>
                      <w:t>Christmas?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5560" behindDoc="1" locked="0" layoutInCell="1" allowOverlap="1" wp14:anchorId="7358647F" wp14:editId="2F33D6A3">
              <wp:simplePos x="0" y="0"/>
              <wp:positionH relativeFrom="page">
                <wp:posOffset>8888730</wp:posOffset>
              </wp:positionH>
              <wp:positionV relativeFrom="page">
                <wp:posOffset>438150</wp:posOffset>
              </wp:positionV>
              <wp:extent cx="860425" cy="177800"/>
              <wp:effectExtent l="0" t="6350" r="444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C2713" w14:textId="77777777" w:rsidR="00943821" w:rsidRDefault="00983AA8">
                          <w:pPr>
                            <w:spacing w:line="268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ill Sans MT"/>
                              <w:b/>
                              <w:spacing w:val="-1"/>
                              <w:sz w:val="24"/>
                            </w:rPr>
                            <w:t>Christianity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358647F" id="Text_x0020_Box_x0020_3" o:spid="_x0000_s1027" type="#_x0000_t202" style="position:absolute;margin-left:699.9pt;margin-top:34.5pt;width:67.75pt;height:14pt;z-index:-20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" filled="f" stroked="f">
              <v:textbox inset="0,0,0,0">
                <w:txbxContent>
                  <w:p w14:paraId="68EC2713" w14:textId="77777777" w:rsidR="00943821" w:rsidRDefault="00983AA8">
                    <w:pPr>
                      <w:spacing w:line="268" w:lineRule="exact"/>
                      <w:ind w:left="20"/>
                      <w:rPr>
                        <w:rFonts w:ascii="Gill Sans MT" w:eastAsia="Gill Sans MT" w:hAnsi="Gill Sans MT" w:cs="Gill Sans MT"/>
                        <w:sz w:val="24"/>
                        <w:szCs w:val="24"/>
                      </w:rPr>
                    </w:pP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Christianity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227C3"/>
    <w:multiLevelType w:val="hybridMultilevel"/>
    <w:tmpl w:val="34DE7ACE"/>
    <w:lvl w:ilvl="0" w:tplc="B2C84A7C">
      <w:start w:val="1"/>
      <w:numFmt w:val="lowerLetter"/>
      <w:lvlText w:val="%1)"/>
      <w:lvlJc w:val="left"/>
      <w:pPr>
        <w:ind w:left="822" w:hanging="360"/>
        <w:jc w:val="left"/>
      </w:pPr>
      <w:rPr>
        <w:rFonts w:ascii="Gill Sans MT" w:eastAsia="Gill Sans MT" w:hAnsi="Gill Sans MT" w:hint="default"/>
        <w:spacing w:val="-1"/>
        <w:sz w:val="22"/>
        <w:szCs w:val="22"/>
      </w:rPr>
    </w:lvl>
    <w:lvl w:ilvl="1" w:tplc="EDBCD912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2" w:tplc="19E027A2">
      <w:start w:val="1"/>
      <w:numFmt w:val="bullet"/>
      <w:lvlText w:val="•"/>
      <w:lvlJc w:val="left"/>
      <w:pPr>
        <w:ind w:left="2036" w:hanging="360"/>
      </w:pPr>
      <w:rPr>
        <w:rFonts w:hint="default"/>
      </w:rPr>
    </w:lvl>
    <w:lvl w:ilvl="3" w:tplc="E6FC03EC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4" w:tplc="D9C86F20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  <w:lvl w:ilvl="5" w:tplc="769CBE94">
      <w:start w:val="1"/>
      <w:numFmt w:val="bullet"/>
      <w:lvlText w:val="•"/>
      <w:lvlJc w:val="left"/>
      <w:pPr>
        <w:ind w:left="3858" w:hanging="360"/>
      </w:pPr>
      <w:rPr>
        <w:rFonts w:hint="default"/>
      </w:rPr>
    </w:lvl>
    <w:lvl w:ilvl="6" w:tplc="CE6CAE40">
      <w:start w:val="1"/>
      <w:numFmt w:val="bullet"/>
      <w:lvlText w:val="•"/>
      <w:lvlJc w:val="left"/>
      <w:pPr>
        <w:ind w:left="4465" w:hanging="360"/>
      </w:pPr>
      <w:rPr>
        <w:rFonts w:hint="default"/>
      </w:rPr>
    </w:lvl>
    <w:lvl w:ilvl="7" w:tplc="75D01C0A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8" w:tplc="F60A8C48">
      <w:start w:val="1"/>
      <w:numFmt w:val="bullet"/>
      <w:lvlText w:val="•"/>
      <w:lvlJc w:val="left"/>
      <w:pPr>
        <w:ind w:left="5679" w:hanging="360"/>
      </w:pPr>
      <w:rPr>
        <w:rFonts w:hint="default"/>
      </w:rPr>
    </w:lvl>
  </w:abstractNum>
  <w:abstractNum w:abstractNumId="1" w15:restartNumberingAfterBreak="0">
    <w:nsid w:val="42D11340"/>
    <w:multiLevelType w:val="hybridMultilevel"/>
    <w:tmpl w:val="6DBC1FF8"/>
    <w:lvl w:ilvl="0" w:tplc="C8227E74">
      <w:start w:val="1"/>
      <w:numFmt w:val="lowerLetter"/>
      <w:lvlText w:val="%1)"/>
      <w:lvlJc w:val="left"/>
      <w:pPr>
        <w:ind w:left="822" w:hanging="423"/>
        <w:jc w:val="left"/>
      </w:pPr>
      <w:rPr>
        <w:rFonts w:ascii="Gill Sans MT" w:eastAsia="Gill Sans MT" w:hAnsi="Gill Sans MT" w:hint="default"/>
        <w:spacing w:val="-1"/>
        <w:sz w:val="22"/>
        <w:szCs w:val="22"/>
      </w:rPr>
    </w:lvl>
    <w:lvl w:ilvl="1" w:tplc="88406878">
      <w:start w:val="1"/>
      <w:numFmt w:val="bullet"/>
      <w:lvlText w:val="•"/>
      <w:lvlJc w:val="left"/>
      <w:pPr>
        <w:ind w:left="1429" w:hanging="423"/>
      </w:pPr>
      <w:rPr>
        <w:rFonts w:hint="default"/>
      </w:rPr>
    </w:lvl>
    <w:lvl w:ilvl="2" w:tplc="492EC71E">
      <w:start w:val="1"/>
      <w:numFmt w:val="bullet"/>
      <w:lvlText w:val="•"/>
      <w:lvlJc w:val="left"/>
      <w:pPr>
        <w:ind w:left="2036" w:hanging="423"/>
      </w:pPr>
      <w:rPr>
        <w:rFonts w:hint="default"/>
      </w:rPr>
    </w:lvl>
    <w:lvl w:ilvl="3" w:tplc="6F687EB8">
      <w:start w:val="1"/>
      <w:numFmt w:val="bullet"/>
      <w:lvlText w:val="•"/>
      <w:lvlJc w:val="left"/>
      <w:pPr>
        <w:ind w:left="2643" w:hanging="423"/>
      </w:pPr>
      <w:rPr>
        <w:rFonts w:hint="default"/>
      </w:rPr>
    </w:lvl>
    <w:lvl w:ilvl="4" w:tplc="B65A35D0">
      <w:start w:val="1"/>
      <w:numFmt w:val="bullet"/>
      <w:lvlText w:val="•"/>
      <w:lvlJc w:val="left"/>
      <w:pPr>
        <w:ind w:left="3251" w:hanging="423"/>
      </w:pPr>
      <w:rPr>
        <w:rFonts w:hint="default"/>
      </w:rPr>
    </w:lvl>
    <w:lvl w:ilvl="5" w:tplc="E93E74B0">
      <w:start w:val="1"/>
      <w:numFmt w:val="bullet"/>
      <w:lvlText w:val="•"/>
      <w:lvlJc w:val="left"/>
      <w:pPr>
        <w:ind w:left="3858" w:hanging="423"/>
      </w:pPr>
      <w:rPr>
        <w:rFonts w:hint="default"/>
      </w:rPr>
    </w:lvl>
    <w:lvl w:ilvl="6" w:tplc="28B4FE82">
      <w:start w:val="1"/>
      <w:numFmt w:val="bullet"/>
      <w:lvlText w:val="•"/>
      <w:lvlJc w:val="left"/>
      <w:pPr>
        <w:ind w:left="4465" w:hanging="423"/>
      </w:pPr>
      <w:rPr>
        <w:rFonts w:hint="default"/>
      </w:rPr>
    </w:lvl>
    <w:lvl w:ilvl="7" w:tplc="5A6A0130">
      <w:start w:val="1"/>
      <w:numFmt w:val="bullet"/>
      <w:lvlText w:val="•"/>
      <w:lvlJc w:val="left"/>
      <w:pPr>
        <w:ind w:left="5072" w:hanging="423"/>
      </w:pPr>
      <w:rPr>
        <w:rFonts w:hint="default"/>
      </w:rPr>
    </w:lvl>
    <w:lvl w:ilvl="8" w:tplc="DE5E63AC">
      <w:start w:val="1"/>
      <w:numFmt w:val="bullet"/>
      <w:lvlText w:val="•"/>
      <w:lvlJc w:val="left"/>
      <w:pPr>
        <w:ind w:left="5679" w:hanging="42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21"/>
    <w:rsid w:val="00094450"/>
    <w:rsid w:val="004B20C7"/>
    <w:rsid w:val="006C0BFF"/>
    <w:rsid w:val="00943821"/>
    <w:rsid w:val="00983AA8"/>
    <w:rsid w:val="00B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7DFF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credstory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1717</Words>
  <Characters>8352</Characters>
  <Application>Microsoft Office Word</Application>
  <DocSecurity>0</DocSecurity>
  <Lines>69</Lines>
  <Paragraphs>20</Paragraphs>
  <ScaleCrop>false</ScaleCrop>
  <Company/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Yee Thinn</cp:lastModifiedBy>
  <cp:revision>4</cp:revision>
  <dcterms:created xsi:type="dcterms:W3CDTF">2018-05-13T14:52:00Z</dcterms:created>
  <dcterms:modified xsi:type="dcterms:W3CDTF">2018-05-15T14:57:00Z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2018-05-13T00:00:00Z</vt:filetime>
  </property>
  <property fmtid="{D5CDD505-2E9C-101B-9397-08002B2CF9AE}" pid="3" name="LastSaved">
    <vt:filetime>2018-05-13T00:00:00Z</vt:filetime>
  </property>
</Properties>
</file>